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689C6" w14:textId="77777777" w:rsidR="007859ED" w:rsidRDefault="007859ED" w:rsidP="0078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FB357B" w14:textId="53F2A451" w:rsidR="007859ED" w:rsidRPr="00CD38F3" w:rsidRDefault="007859ED" w:rsidP="007859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D38F3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 робіт, поданих на Всеукраїнський конкурс студентських наукових робіт із галузі «Гендерні дослідження»</w:t>
      </w:r>
      <w:r w:rsidRPr="00CD38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14:paraId="703FA039" w14:textId="20864A0A" w:rsidR="007859ED" w:rsidRPr="00CD38F3" w:rsidRDefault="007859ED" w:rsidP="0078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38F3">
        <w:rPr>
          <w:rFonts w:ascii="Times New Roman" w:hAnsi="Times New Roman" w:cs="Times New Roman"/>
          <w:b/>
          <w:sz w:val="28"/>
          <w:szCs w:val="28"/>
          <w:lang w:val="uk-UA"/>
        </w:rPr>
        <w:t>у 20</w:t>
      </w:r>
      <w:r w:rsidR="009E51B9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Pr="00CD38F3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9E51B9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CD38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D38F3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Pr="00CD38F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0CCD3B6" w14:textId="2F35C568" w:rsidR="00DB77E3" w:rsidRPr="00674E96" w:rsidRDefault="00DB77E3" w:rsidP="00674E96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9579" w:type="dxa"/>
        <w:tblInd w:w="-289" w:type="dxa"/>
        <w:tblLook w:val="04A0" w:firstRow="1" w:lastRow="0" w:firstColumn="1" w:lastColumn="0" w:noHBand="0" w:noVBand="1"/>
      </w:tblPr>
      <w:tblGrid>
        <w:gridCol w:w="1280"/>
        <w:gridCol w:w="3966"/>
        <w:gridCol w:w="1357"/>
        <w:gridCol w:w="1352"/>
        <w:gridCol w:w="1624"/>
      </w:tblGrid>
      <w:tr w:rsidR="007859ED" w14:paraId="4C02EAB1" w14:textId="676E1028" w:rsidTr="007859ED">
        <w:tc>
          <w:tcPr>
            <w:tcW w:w="1280" w:type="dxa"/>
          </w:tcPr>
          <w:p w14:paraId="15D752DD" w14:textId="77777777" w:rsidR="007859ED" w:rsidRDefault="007859ED" w:rsidP="008D200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0092ABBA" w14:textId="77777777" w:rsidR="007859ED" w:rsidRDefault="007859ED" w:rsidP="002A2E4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57" w:type="dxa"/>
          </w:tcPr>
          <w:p w14:paraId="15D29DF8" w14:textId="77777777" w:rsidR="007859ED" w:rsidRDefault="007859ED" w:rsidP="002A2E4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52" w:type="dxa"/>
          </w:tcPr>
          <w:p w14:paraId="2892D2FA" w14:textId="77777777" w:rsidR="007859ED" w:rsidRDefault="007859ED" w:rsidP="002A2E4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24" w:type="dxa"/>
          </w:tcPr>
          <w:p w14:paraId="046ECE83" w14:textId="77777777" w:rsidR="007859ED" w:rsidRDefault="007859ED" w:rsidP="002A2E4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859ED" w14:paraId="02AADB43" w14:textId="29F5345C" w:rsidTr="007859ED">
        <w:tc>
          <w:tcPr>
            <w:tcW w:w="1280" w:type="dxa"/>
          </w:tcPr>
          <w:p w14:paraId="26F2651A" w14:textId="52684B38" w:rsidR="007859ED" w:rsidRDefault="007859ED" w:rsidP="007859ED">
            <w:pPr>
              <w:pStyle w:val="a3"/>
              <w:spacing w:after="0" w:line="240" w:lineRule="auto"/>
              <w:ind w:hanging="6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п\п</w:t>
            </w:r>
          </w:p>
        </w:tc>
        <w:tc>
          <w:tcPr>
            <w:tcW w:w="3966" w:type="dxa"/>
          </w:tcPr>
          <w:p w14:paraId="3C1D5BAE" w14:textId="5E25AFC3" w:rsidR="007859ED" w:rsidRDefault="007859ED" w:rsidP="007859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Шифр</w:t>
            </w:r>
          </w:p>
        </w:tc>
        <w:tc>
          <w:tcPr>
            <w:tcW w:w="1357" w:type="dxa"/>
          </w:tcPr>
          <w:p w14:paraId="4D52F5C1" w14:textId="4135D07D" w:rsidR="007859ED" w:rsidRDefault="007859ED" w:rsidP="007859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Рецензент 1</w:t>
            </w:r>
          </w:p>
        </w:tc>
        <w:tc>
          <w:tcPr>
            <w:tcW w:w="1352" w:type="dxa"/>
          </w:tcPr>
          <w:p w14:paraId="5F343E61" w14:textId="0BBF739F" w:rsidR="007859ED" w:rsidRDefault="007859ED" w:rsidP="007859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Рецензент 2</w:t>
            </w:r>
          </w:p>
        </w:tc>
        <w:tc>
          <w:tcPr>
            <w:tcW w:w="1624" w:type="dxa"/>
          </w:tcPr>
          <w:p w14:paraId="3EE66CD0" w14:textId="098BA6AA" w:rsidR="007859ED" w:rsidRDefault="007859ED" w:rsidP="007859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Середній рейтинговий бал</w:t>
            </w:r>
          </w:p>
        </w:tc>
      </w:tr>
      <w:tr w:rsidR="009E51B9" w:rsidRPr="00E46F07" w14:paraId="3D1637C5" w14:textId="77777777" w:rsidTr="00D65902">
        <w:trPr>
          <w:trHeight w:val="414"/>
        </w:trPr>
        <w:tc>
          <w:tcPr>
            <w:tcW w:w="1280" w:type="dxa"/>
          </w:tcPr>
          <w:p w14:paraId="1E7F5D72" w14:textId="77777777" w:rsidR="009E51B9" w:rsidRPr="00E46F07" w:rsidRDefault="009E51B9" w:rsidP="009E51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1730B1F6" w14:textId="7AE28A15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Бренд роботодавця</w:t>
            </w:r>
          </w:p>
        </w:tc>
        <w:tc>
          <w:tcPr>
            <w:tcW w:w="1357" w:type="dxa"/>
          </w:tcPr>
          <w:p w14:paraId="4227F226" w14:textId="5FD847D4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99</w:t>
            </w:r>
          </w:p>
        </w:tc>
        <w:tc>
          <w:tcPr>
            <w:tcW w:w="1352" w:type="dxa"/>
          </w:tcPr>
          <w:p w14:paraId="11817619" w14:textId="07488821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95</w:t>
            </w:r>
          </w:p>
        </w:tc>
        <w:tc>
          <w:tcPr>
            <w:tcW w:w="1624" w:type="dxa"/>
          </w:tcPr>
          <w:p w14:paraId="2E9C4BD7" w14:textId="049B13FD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97</w:t>
            </w:r>
          </w:p>
        </w:tc>
      </w:tr>
      <w:tr w:rsidR="009E51B9" w:rsidRPr="00E46F07" w14:paraId="657EB191" w14:textId="77777777" w:rsidTr="00D65902">
        <w:trPr>
          <w:trHeight w:val="414"/>
        </w:trPr>
        <w:tc>
          <w:tcPr>
            <w:tcW w:w="1280" w:type="dxa"/>
          </w:tcPr>
          <w:p w14:paraId="5DBD5586" w14:textId="77777777" w:rsidR="009E51B9" w:rsidRPr="00E46F07" w:rsidRDefault="009E51B9" w:rsidP="009E51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4386E6FD" w14:textId="4ED3D384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Просто ТА</w:t>
            </w:r>
          </w:p>
        </w:tc>
        <w:tc>
          <w:tcPr>
            <w:tcW w:w="1357" w:type="dxa"/>
          </w:tcPr>
          <w:p w14:paraId="29586276" w14:textId="2F664AE4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95</w:t>
            </w:r>
          </w:p>
        </w:tc>
        <w:tc>
          <w:tcPr>
            <w:tcW w:w="1352" w:type="dxa"/>
          </w:tcPr>
          <w:p w14:paraId="3EC60795" w14:textId="0253E1CD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88</w:t>
            </w:r>
          </w:p>
        </w:tc>
        <w:tc>
          <w:tcPr>
            <w:tcW w:w="1624" w:type="dxa"/>
          </w:tcPr>
          <w:p w14:paraId="4E1DBA3E" w14:textId="670A2832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91,5</w:t>
            </w:r>
          </w:p>
        </w:tc>
      </w:tr>
      <w:tr w:rsidR="007B5D79" w:rsidRPr="00E46F07" w14:paraId="5DA23F8A" w14:textId="77777777" w:rsidTr="00D65902">
        <w:trPr>
          <w:trHeight w:val="414"/>
        </w:trPr>
        <w:tc>
          <w:tcPr>
            <w:tcW w:w="1280" w:type="dxa"/>
          </w:tcPr>
          <w:p w14:paraId="06D9025F" w14:textId="77777777" w:rsidR="007B5D79" w:rsidRPr="00E46F07" w:rsidRDefault="007B5D79" w:rsidP="007B5D7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4E3CB873" w14:textId="32CF9576" w:rsidR="007B5D79" w:rsidRPr="00E46F07" w:rsidRDefault="007B5D79" w:rsidP="007B5D7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Політична лідерка</w:t>
            </w:r>
          </w:p>
        </w:tc>
        <w:tc>
          <w:tcPr>
            <w:tcW w:w="1357" w:type="dxa"/>
          </w:tcPr>
          <w:p w14:paraId="0A7CE7A0" w14:textId="4F697C22" w:rsidR="007B5D79" w:rsidRDefault="007B5D79" w:rsidP="007B5D7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352" w:type="dxa"/>
          </w:tcPr>
          <w:p w14:paraId="74CEA26A" w14:textId="59C96520" w:rsidR="007B5D79" w:rsidRDefault="007B5D79" w:rsidP="007B5D7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1624" w:type="dxa"/>
          </w:tcPr>
          <w:p w14:paraId="3639ACAD" w14:textId="4C37B763" w:rsidR="007B5D79" w:rsidRDefault="007B5D79" w:rsidP="007B5D7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88,5</w:t>
            </w:r>
          </w:p>
        </w:tc>
      </w:tr>
      <w:tr w:rsidR="009E51B9" w:rsidRPr="00E46F07" w14:paraId="44063D24" w14:textId="28E934AA" w:rsidTr="00D65902">
        <w:trPr>
          <w:trHeight w:val="414"/>
        </w:trPr>
        <w:tc>
          <w:tcPr>
            <w:tcW w:w="1280" w:type="dxa"/>
          </w:tcPr>
          <w:p w14:paraId="6FAA4D43" w14:textId="77777777" w:rsidR="009E51B9" w:rsidRPr="00E46F07" w:rsidRDefault="009E51B9" w:rsidP="009E51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7362FED2" w14:textId="0BB50540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ФБ-активістка</w:t>
            </w:r>
          </w:p>
        </w:tc>
        <w:tc>
          <w:tcPr>
            <w:tcW w:w="1357" w:type="dxa"/>
          </w:tcPr>
          <w:p w14:paraId="37D6BC65" w14:textId="3A970EC4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76</w:t>
            </w:r>
          </w:p>
        </w:tc>
        <w:tc>
          <w:tcPr>
            <w:tcW w:w="1352" w:type="dxa"/>
          </w:tcPr>
          <w:p w14:paraId="1C340B43" w14:textId="501E369D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100</w:t>
            </w:r>
          </w:p>
        </w:tc>
        <w:tc>
          <w:tcPr>
            <w:tcW w:w="1624" w:type="dxa"/>
          </w:tcPr>
          <w:p w14:paraId="15963414" w14:textId="322214D4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88</w:t>
            </w:r>
          </w:p>
        </w:tc>
      </w:tr>
      <w:tr w:rsidR="007B5D79" w:rsidRPr="00E46F07" w14:paraId="2976C258" w14:textId="77777777" w:rsidTr="007859ED">
        <w:tc>
          <w:tcPr>
            <w:tcW w:w="1280" w:type="dxa"/>
          </w:tcPr>
          <w:p w14:paraId="52B80988" w14:textId="77777777" w:rsidR="007B5D79" w:rsidRPr="00E46F07" w:rsidRDefault="007B5D79" w:rsidP="007B5D7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79529812" w14:textId="433CB13B" w:rsidR="007B5D79" w:rsidRPr="00E46F07" w:rsidRDefault="007B5D79" w:rsidP="007B5D7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Мотивування </w:t>
            </w:r>
            <w:proofErr w:type="spellStart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волонтерства</w:t>
            </w:r>
            <w:proofErr w:type="spellEnd"/>
          </w:p>
        </w:tc>
        <w:tc>
          <w:tcPr>
            <w:tcW w:w="1357" w:type="dxa"/>
          </w:tcPr>
          <w:p w14:paraId="70A0D96E" w14:textId="6B2966CD" w:rsidR="007B5D79" w:rsidRDefault="007B5D79" w:rsidP="007B5D7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87</w:t>
            </w:r>
          </w:p>
        </w:tc>
        <w:tc>
          <w:tcPr>
            <w:tcW w:w="1352" w:type="dxa"/>
          </w:tcPr>
          <w:p w14:paraId="65C24A91" w14:textId="5236993D" w:rsidR="007B5D79" w:rsidRDefault="007B5D79" w:rsidP="007B5D7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86</w:t>
            </w:r>
          </w:p>
        </w:tc>
        <w:tc>
          <w:tcPr>
            <w:tcW w:w="1624" w:type="dxa"/>
          </w:tcPr>
          <w:p w14:paraId="69B39562" w14:textId="7818378D" w:rsidR="007B5D79" w:rsidRDefault="007B5D79" w:rsidP="007B5D7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86,5</w:t>
            </w:r>
          </w:p>
        </w:tc>
      </w:tr>
      <w:tr w:rsidR="009E51B9" w:rsidRPr="00E46F07" w14:paraId="5A3A28CF" w14:textId="77777777" w:rsidTr="007859ED">
        <w:tc>
          <w:tcPr>
            <w:tcW w:w="1280" w:type="dxa"/>
          </w:tcPr>
          <w:p w14:paraId="61A45612" w14:textId="77777777" w:rsidR="009E51B9" w:rsidRPr="00E46F07" w:rsidRDefault="009E51B9" w:rsidP="009E51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7886CBF3" w14:textId="4CD6EBE1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Спрямованість</w:t>
            </w:r>
          </w:p>
        </w:tc>
        <w:tc>
          <w:tcPr>
            <w:tcW w:w="1357" w:type="dxa"/>
          </w:tcPr>
          <w:p w14:paraId="664B25A8" w14:textId="6C23E363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</w:t>
            </w:r>
          </w:p>
        </w:tc>
        <w:tc>
          <w:tcPr>
            <w:tcW w:w="1352" w:type="dxa"/>
          </w:tcPr>
          <w:p w14:paraId="6BF08BF3" w14:textId="37D74633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89</w:t>
            </w:r>
          </w:p>
        </w:tc>
        <w:tc>
          <w:tcPr>
            <w:tcW w:w="1624" w:type="dxa"/>
          </w:tcPr>
          <w:p w14:paraId="0635D507" w14:textId="58ACE878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84,5</w:t>
            </w:r>
          </w:p>
        </w:tc>
      </w:tr>
      <w:tr w:rsidR="009E51B9" w:rsidRPr="00E46F07" w14:paraId="016E0531" w14:textId="77777777" w:rsidTr="007859ED">
        <w:tc>
          <w:tcPr>
            <w:tcW w:w="1280" w:type="dxa"/>
          </w:tcPr>
          <w:p w14:paraId="010518EE" w14:textId="77777777" w:rsidR="009E51B9" w:rsidRPr="00E46F07" w:rsidRDefault="009E51B9" w:rsidP="009E51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3B9A1EEE" w14:textId="1C76502F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Гендерночутлива</w:t>
            </w:r>
            <w:proofErr w:type="spellEnd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педагогіка</w:t>
            </w:r>
          </w:p>
        </w:tc>
        <w:tc>
          <w:tcPr>
            <w:tcW w:w="1357" w:type="dxa"/>
          </w:tcPr>
          <w:p w14:paraId="22A15A58" w14:textId="01EED333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89</w:t>
            </w:r>
          </w:p>
        </w:tc>
        <w:tc>
          <w:tcPr>
            <w:tcW w:w="1352" w:type="dxa"/>
          </w:tcPr>
          <w:p w14:paraId="2313A4A8" w14:textId="422900E0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76</w:t>
            </w:r>
          </w:p>
        </w:tc>
        <w:tc>
          <w:tcPr>
            <w:tcW w:w="1624" w:type="dxa"/>
          </w:tcPr>
          <w:p w14:paraId="43A08DD5" w14:textId="3A1377CE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82,5</w:t>
            </w:r>
          </w:p>
        </w:tc>
      </w:tr>
      <w:tr w:rsidR="009E51B9" w:rsidRPr="00E46F07" w14:paraId="5E4B8D47" w14:textId="77777777" w:rsidTr="007859ED">
        <w:tc>
          <w:tcPr>
            <w:tcW w:w="1280" w:type="dxa"/>
          </w:tcPr>
          <w:p w14:paraId="6C3F86E5" w14:textId="77777777" w:rsidR="009E51B9" w:rsidRPr="00E46F07" w:rsidRDefault="009E51B9" w:rsidP="009E51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5C26E76A" w14:textId="1C842E9B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1858</w:t>
            </w:r>
          </w:p>
        </w:tc>
        <w:tc>
          <w:tcPr>
            <w:tcW w:w="1357" w:type="dxa"/>
          </w:tcPr>
          <w:p w14:paraId="5B88C0D2" w14:textId="15FCBE89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72</w:t>
            </w:r>
          </w:p>
        </w:tc>
        <w:tc>
          <w:tcPr>
            <w:tcW w:w="1352" w:type="dxa"/>
          </w:tcPr>
          <w:p w14:paraId="285A2709" w14:textId="1C265986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92</w:t>
            </w:r>
          </w:p>
        </w:tc>
        <w:tc>
          <w:tcPr>
            <w:tcW w:w="1624" w:type="dxa"/>
          </w:tcPr>
          <w:p w14:paraId="25984995" w14:textId="064535A9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82</w:t>
            </w:r>
          </w:p>
        </w:tc>
      </w:tr>
      <w:tr w:rsidR="009E51B9" w:rsidRPr="00E46F07" w14:paraId="3AA4EBFA" w14:textId="77777777" w:rsidTr="007859ED">
        <w:tc>
          <w:tcPr>
            <w:tcW w:w="1280" w:type="dxa"/>
          </w:tcPr>
          <w:p w14:paraId="5E75E1BF" w14:textId="77777777" w:rsidR="009E51B9" w:rsidRPr="00E46F07" w:rsidRDefault="009E51B9" w:rsidP="009E51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6B625684" w14:textId="1C555BD0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SOCIALCULTURE</w:t>
            </w: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GEN</w:t>
            </w:r>
          </w:p>
        </w:tc>
        <w:tc>
          <w:tcPr>
            <w:tcW w:w="1357" w:type="dxa"/>
          </w:tcPr>
          <w:p w14:paraId="369E0901" w14:textId="11AFEBB8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78</w:t>
            </w:r>
          </w:p>
        </w:tc>
        <w:tc>
          <w:tcPr>
            <w:tcW w:w="1352" w:type="dxa"/>
          </w:tcPr>
          <w:p w14:paraId="67CC395D" w14:textId="24F2AB51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84</w:t>
            </w:r>
          </w:p>
        </w:tc>
        <w:tc>
          <w:tcPr>
            <w:tcW w:w="1624" w:type="dxa"/>
          </w:tcPr>
          <w:p w14:paraId="20C18200" w14:textId="0CA3021E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81</w:t>
            </w:r>
          </w:p>
        </w:tc>
      </w:tr>
      <w:tr w:rsidR="009E51B9" w:rsidRPr="00E46F07" w14:paraId="4FA4CAC4" w14:textId="77777777" w:rsidTr="007859ED">
        <w:tc>
          <w:tcPr>
            <w:tcW w:w="1280" w:type="dxa"/>
          </w:tcPr>
          <w:p w14:paraId="4F8F5A11" w14:textId="77777777" w:rsidR="009E51B9" w:rsidRPr="00E46F07" w:rsidRDefault="009E51B9" w:rsidP="009E51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497F12B2" w14:textId="1839BBAB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Соціальне забезпечення</w:t>
            </w:r>
          </w:p>
        </w:tc>
        <w:tc>
          <w:tcPr>
            <w:tcW w:w="1357" w:type="dxa"/>
          </w:tcPr>
          <w:p w14:paraId="2AFD0C4F" w14:textId="79E13B0F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67</w:t>
            </w:r>
          </w:p>
        </w:tc>
        <w:tc>
          <w:tcPr>
            <w:tcW w:w="1352" w:type="dxa"/>
          </w:tcPr>
          <w:p w14:paraId="48CDFDC7" w14:textId="50A3A843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91</w:t>
            </w:r>
          </w:p>
        </w:tc>
        <w:tc>
          <w:tcPr>
            <w:tcW w:w="1624" w:type="dxa"/>
          </w:tcPr>
          <w:p w14:paraId="218D9549" w14:textId="317B0176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79</w:t>
            </w:r>
          </w:p>
        </w:tc>
      </w:tr>
      <w:tr w:rsidR="009E51B9" w:rsidRPr="00E46F07" w14:paraId="19EFF2A2" w14:textId="77777777" w:rsidTr="007859ED">
        <w:tc>
          <w:tcPr>
            <w:tcW w:w="1280" w:type="dxa"/>
          </w:tcPr>
          <w:p w14:paraId="05472D2B" w14:textId="77777777" w:rsidR="009E51B9" w:rsidRPr="00E46F07" w:rsidRDefault="009E51B9" w:rsidP="009E51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169C7DCD" w14:textId="79D158AD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Маскулінність</w:t>
            </w:r>
            <w:proofErr w:type="spellEnd"/>
          </w:p>
        </w:tc>
        <w:tc>
          <w:tcPr>
            <w:tcW w:w="1357" w:type="dxa"/>
          </w:tcPr>
          <w:p w14:paraId="0C92D746" w14:textId="6F43CF05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1352" w:type="dxa"/>
          </w:tcPr>
          <w:p w14:paraId="78595BF0" w14:textId="1769DB7E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83</w:t>
            </w:r>
          </w:p>
        </w:tc>
        <w:tc>
          <w:tcPr>
            <w:tcW w:w="1624" w:type="dxa"/>
          </w:tcPr>
          <w:p w14:paraId="1728F948" w14:textId="5316412C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79</w:t>
            </w:r>
          </w:p>
        </w:tc>
      </w:tr>
      <w:tr w:rsidR="009E51B9" w:rsidRPr="00E46F07" w14:paraId="31EB5C32" w14:textId="77777777" w:rsidTr="007859ED">
        <w:tc>
          <w:tcPr>
            <w:tcW w:w="1280" w:type="dxa"/>
          </w:tcPr>
          <w:p w14:paraId="552B95A1" w14:textId="77777777" w:rsidR="009E51B9" w:rsidRPr="00E46F07" w:rsidRDefault="009E51B9" w:rsidP="009E51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0418273F" w14:textId="58FC0E2D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MD</w:t>
            </w: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2101</w:t>
            </w:r>
          </w:p>
        </w:tc>
        <w:tc>
          <w:tcPr>
            <w:tcW w:w="1357" w:type="dxa"/>
          </w:tcPr>
          <w:p w14:paraId="2DA659A1" w14:textId="58B8BF45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79</w:t>
            </w:r>
          </w:p>
        </w:tc>
        <w:tc>
          <w:tcPr>
            <w:tcW w:w="1352" w:type="dxa"/>
          </w:tcPr>
          <w:p w14:paraId="61C942BD" w14:textId="428E9BA0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78</w:t>
            </w:r>
          </w:p>
        </w:tc>
        <w:tc>
          <w:tcPr>
            <w:tcW w:w="1624" w:type="dxa"/>
          </w:tcPr>
          <w:p w14:paraId="011230EB" w14:textId="73F50FA1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78,5</w:t>
            </w:r>
          </w:p>
        </w:tc>
      </w:tr>
      <w:tr w:rsidR="00C263B9" w:rsidRPr="00E46F07" w14:paraId="600EB559" w14:textId="77777777" w:rsidTr="007859ED">
        <w:tc>
          <w:tcPr>
            <w:tcW w:w="1280" w:type="dxa"/>
          </w:tcPr>
          <w:p w14:paraId="4A86CB33" w14:textId="77777777" w:rsidR="00C263B9" w:rsidRPr="00E46F07" w:rsidRDefault="00C263B9" w:rsidP="00C263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302E495B" w14:textId="2520A7CC" w:rsidR="00C263B9" w:rsidRPr="00E46F07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Невизначеність особистості</w:t>
            </w:r>
          </w:p>
        </w:tc>
        <w:tc>
          <w:tcPr>
            <w:tcW w:w="1357" w:type="dxa"/>
          </w:tcPr>
          <w:p w14:paraId="7AC0FC20" w14:textId="70D1FE5F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55</w:t>
            </w:r>
          </w:p>
        </w:tc>
        <w:tc>
          <w:tcPr>
            <w:tcW w:w="1352" w:type="dxa"/>
          </w:tcPr>
          <w:p w14:paraId="5895502F" w14:textId="4318645E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99</w:t>
            </w:r>
          </w:p>
        </w:tc>
        <w:tc>
          <w:tcPr>
            <w:tcW w:w="1624" w:type="dxa"/>
          </w:tcPr>
          <w:p w14:paraId="7331FEF3" w14:textId="19CF4CAF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77</w:t>
            </w:r>
          </w:p>
        </w:tc>
      </w:tr>
      <w:tr w:rsidR="009E51B9" w:rsidRPr="00E46F07" w14:paraId="311899C7" w14:textId="77777777" w:rsidTr="007859ED">
        <w:tc>
          <w:tcPr>
            <w:tcW w:w="1280" w:type="dxa"/>
          </w:tcPr>
          <w:p w14:paraId="35BC409A" w14:textId="77777777" w:rsidR="009E51B9" w:rsidRPr="00E46F07" w:rsidRDefault="009E51B9" w:rsidP="009E51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120716A2" w14:textId="1325E7A9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Візія</w:t>
            </w:r>
            <w:proofErr w:type="spellEnd"/>
          </w:p>
        </w:tc>
        <w:tc>
          <w:tcPr>
            <w:tcW w:w="1357" w:type="dxa"/>
          </w:tcPr>
          <w:p w14:paraId="34FC11A7" w14:textId="3034F432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86</w:t>
            </w:r>
          </w:p>
        </w:tc>
        <w:tc>
          <w:tcPr>
            <w:tcW w:w="1352" w:type="dxa"/>
          </w:tcPr>
          <w:p w14:paraId="453E147A" w14:textId="7A88E5AC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67</w:t>
            </w:r>
          </w:p>
        </w:tc>
        <w:tc>
          <w:tcPr>
            <w:tcW w:w="1624" w:type="dxa"/>
          </w:tcPr>
          <w:p w14:paraId="79A459DE" w14:textId="70DFEA92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76,5</w:t>
            </w:r>
          </w:p>
        </w:tc>
      </w:tr>
      <w:tr w:rsidR="009E51B9" w:rsidRPr="00E46F07" w14:paraId="6DE421B8" w14:textId="77777777" w:rsidTr="007859ED">
        <w:tc>
          <w:tcPr>
            <w:tcW w:w="1280" w:type="dxa"/>
          </w:tcPr>
          <w:p w14:paraId="1F0D7355" w14:textId="77777777" w:rsidR="009E51B9" w:rsidRPr="00E46F07" w:rsidRDefault="009E51B9" w:rsidP="009E51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620E4417" w14:textId="50E14468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Гендерна рівність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(Львів)</w:t>
            </w:r>
          </w:p>
        </w:tc>
        <w:tc>
          <w:tcPr>
            <w:tcW w:w="1357" w:type="dxa"/>
          </w:tcPr>
          <w:p w14:paraId="585719BE" w14:textId="6D0A275D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74</w:t>
            </w:r>
          </w:p>
        </w:tc>
        <w:tc>
          <w:tcPr>
            <w:tcW w:w="1352" w:type="dxa"/>
          </w:tcPr>
          <w:p w14:paraId="208383BD" w14:textId="399515F8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74</w:t>
            </w:r>
          </w:p>
        </w:tc>
        <w:tc>
          <w:tcPr>
            <w:tcW w:w="1624" w:type="dxa"/>
          </w:tcPr>
          <w:p w14:paraId="7061AAD8" w14:textId="27789640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74</w:t>
            </w:r>
          </w:p>
        </w:tc>
      </w:tr>
      <w:tr w:rsidR="00C263B9" w:rsidRPr="00E46F07" w14:paraId="06429393" w14:textId="77777777" w:rsidTr="007859ED">
        <w:tc>
          <w:tcPr>
            <w:tcW w:w="1280" w:type="dxa"/>
          </w:tcPr>
          <w:p w14:paraId="415B21DF" w14:textId="77777777" w:rsidR="00C263B9" w:rsidRPr="00E46F07" w:rsidRDefault="00C263B9" w:rsidP="00C263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602F4FA3" w14:textId="769E1F86" w:rsidR="00C263B9" w:rsidRPr="00E46F07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ГЕНДЕР-2020</w:t>
            </w:r>
          </w:p>
        </w:tc>
        <w:tc>
          <w:tcPr>
            <w:tcW w:w="1357" w:type="dxa"/>
          </w:tcPr>
          <w:p w14:paraId="120F0213" w14:textId="2B2C4899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71</w:t>
            </w:r>
          </w:p>
        </w:tc>
        <w:tc>
          <w:tcPr>
            <w:tcW w:w="1352" w:type="dxa"/>
          </w:tcPr>
          <w:p w14:paraId="64CF4EEB" w14:textId="5CE9E53B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73</w:t>
            </w:r>
          </w:p>
        </w:tc>
        <w:tc>
          <w:tcPr>
            <w:tcW w:w="1624" w:type="dxa"/>
          </w:tcPr>
          <w:p w14:paraId="00137A2C" w14:textId="140BE57F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72</w:t>
            </w:r>
          </w:p>
        </w:tc>
      </w:tr>
      <w:tr w:rsidR="00C263B9" w:rsidRPr="00E46F07" w14:paraId="59826B25" w14:textId="77777777" w:rsidTr="007859ED">
        <w:tc>
          <w:tcPr>
            <w:tcW w:w="1280" w:type="dxa"/>
          </w:tcPr>
          <w:p w14:paraId="7FF0AFA3" w14:textId="77777777" w:rsidR="00C263B9" w:rsidRPr="00E46F07" w:rsidRDefault="00C263B9" w:rsidP="00C263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4F8EF327" w14:textId="3EF9689F" w:rsidR="00C263B9" w:rsidRPr="00E46F07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Психологічне благополуччя</w:t>
            </w:r>
          </w:p>
        </w:tc>
        <w:tc>
          <w:tcPr>
            <w:tcW w:w="1357" w:type="dxa"/>
          </w:tcPr>
          <w:p w14:paraId="3A131196" w14:textId="012F7C93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53</w:t>
            </w:r>
          </w:p>
        </w:tc>
        <w:tc>
          <w:tcPr>
            <w:tcW w:w="1352" w:type="dxa"/>
          </w:tcPr>
          <w:p w14:paraId="089668FC" w14:textId="15CABA98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81</w:t>
            </w:r>
          </w:p>
        </w:tc>
        <w:tc>
          <w:tcPr>
            <w:tcW w:w="1624" w:type="dxa"/>
          </w:tcPr>
          <w:p w14:paraId="0D463596" w14:textId="1D650CA0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67</w:t>
            </w:r>
          </w:p>
        </w:tc>
      </w:tr>
      <w:tr w:rsidR="00C263B9" w:rsidRPr="00E46F07" w14:paraId="18ECF782" w14:textId="77777777" w:rsidTr="007859ED">
        <w:tc>
          <w:tcPr>
            <w:tcW w:w="1280" w:type="dxa"/>
          </w:tcPr>
          <w:p w14:paraId="3BFC898A" w14:textId="77777777" w:rsidR="00C263B9" w:rsidRPr="00E46F07" w:rsidRDefault="00C263B9" w:rsidP="00C263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62354CAC" w14:textId="397D67BA" w:rsidR="00C263B9" w:rsidRPr="00E46F07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1706АВС 2305СВА</w:t>
            </w:r>
          </w:p>
        </w:tc>
        <w:tc>
          <w:tcPr>
            <w:tcW w:w="1357" w:type="dxa"/>
          </w:tcPr>
          <w:p w14:paraId="31CB3EA6" w14:textId="1B0116DA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59</w:t>
            </w:r>
          </w:p>
        </w:tc>
        <w:tc>
          <w:tcPr>
            <w:tcW w:w="1352" w:type="dxa"/>
          </w:tcPr>
          <w:p w14:paraId="5D2F29D0" w14:textId="13D6593A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74</w:t>
            </w:r>
          </w:p>
        </w:tc>
        <w:tc>
          <w:tcPr>
            <w:tcW w:w="1624" w:type="dxa"/>
          </w:tcPr>
          <w:p w14:paraId="756403A6" w14:textId="2129CA1B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66,5</w:t>
            </w:r>
          </w:p>
        </w:tc>
      </w:tr>
      <w:tr w:rsidR="00C263B9" w:rsidRPr="00E46F07" w14:paraId="18AF42FC" w14:textId="77777777" w:rsidTr="007859ED">
        <w:tc>
          <w:tcPr>
            <w:tcW w:w="1280" w:type="dxa"/>
          </w:tcPr>
          <w:p w14:paraId="3BF107C8" w14:textId="77777777" w:rsidR="00C263B9" w:rsidRPr="00E46F07" w:rsidRDefault="00C263B9" w:rsidP="00C263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28C4672A" w14:textId="29FD4CE3" w:rsidR="00C263B9" w:rsidRPr="00E46F07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Гендерні характеристики</w:t>
            </w:r>
          </w:p>
        </w:tc>
        <w:tc>
          <w:tcPr>
            <w:tcW w:w="1357" w:type="dxa"/>
          </w:tcPr>
          <w:p w14:paraId="11B67221" w14:textId="757B749B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63</w:t>
            </w:r>
          </w:p>
        </w:tc>
        <w:tc>
          <w:tcPr>
            <w:tcW w:w="1352" w:type="dxa"/>
          </w:tcPr>
          <w:p w14:paraId="1F45147D" w14:textId="1C355DD7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65</w:t>
            </w:r>
          </w:p>
        </w:tc>
        <w:tc>
          <w:tcPr>
            <w:tcW w:w="1624" w:type="dxa"/>
          </w:tcPr>
          <w:p w14:paraId="382FB13D" w14:textId="465DBA93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64</w:t>
            </w:r>
          </w:p>
        </w:tc>
      </w:tr>
      <w:tr w:rsidR="00C263B9" w:rsidRPr="00E46F07" w14:paraId="771EC625" w14:textId="77777777" w:rsidTr="007859ED">
        <w:tc>
          <w:tcPr>
            <w:tcW w:w="1280" w:type="dxa"/>
          </w:tcPr>
          <w:p w14:paraId="7CD2B4C5" w14:textId="77777777" w:rsidR="00C263B9" w:rsidRPr="00E46F07" w:rsidRDefault="00C263B9" w:rsidP="00C263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3A6DDC35" w14:textId="23C5FE99" w:rsidR="00C263B9" w:rsidRPr="00E46F07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RED</w:t>
            </w:r>
            <w:r w:rsidRPr="00E46F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MAY</w:t>
            </w:r>
          </w:p>
        </w:tc>
        <w:tc>
          <w:tcPr>
            <w:tcW w:w="1357" w:type="dxa"/>
          </w:tcPr>
          <w:p w14:paraId="23A5B3CC" w14:textId="7DC4EE79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1352" w:type="dxa"/>
          </w:tcPr>
          <w:p w14:paraId="26EF6B15" w14:textId="06FD8F52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50</w:t>
            </w:r>
          </w:p>
        </w:tc>
        <w:tc>
          <w:tcPr>
            <w:tcW w:w="1624" w:type="dxa"/>
          </w:tcPr>
          <w:p w14:paraId="49EBD387" w14:textId="486FFDE7" w:rsidR="00C263B9" w:rsidRDefault="00C263B9" w:rsidP="00C26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62,5</w:t>
            </w:r>
          </w:p>
        </w:tc>
      </w:tr>
      <w:tr w:rsidR="00BD2DDF" w:rsidRPr="00E46F07" w14:paraId="540068EC" w14:textId="77777777" w:rsidTr="007859ED">
        <w:tc>
          <w:tcPr>
            <w:tcW w:w="1280" w:type="dxa"/>
          </w:tcPr>
          <w:p w14:paraId="42FD4482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093A1A9A" w14:textId="43984F01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Архетип богині</w:t>
            </w:r>
          </w:p>
        </w:tc>
        <w:tc>
          <w:tcPr>
            <w:tcW w:w="1357" w:type="dxa"/>
          </w:tcPr>
          <w:p w14:paraId="151B4497" w14:textId="451BAC29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63</w:t>
            </w:r>
          </w:p>
        </w:tc>
        <w:tc>
          <w:tcPr>
            <w:tcW w:w="1352" w:type="dxa"/>
          </w:tcPr>
          <w:p w14:paraId="522302A3" w14:textId="51A86FB8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62</w:t>
            </w:r>
          </w:p>
        </w:tc>
        <w:tc>
          <w:tcPr>
            <w:tcW w:w="1624" w:type="dxa"/>
          </w:tcPr>
          <w:p w14:paraId="24290062" w14:textId="45D2C2FB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62,5</w:t>
            </w:r>
          </w:p>
        </w:tc>
      </w:tr>
      <w:tr w:rsidR="00BD2DDF" w:rsidRPr="00E46F07" w14:paraId="33051D59" w14:textId="77777777" w:rsidTr="007859ED">
        <w:tc>
          <w:tcPr>
            <w:tcW w:w="1280" w:type="dxa"/>
          </w:tcPr>
          <w:p w14:paraId="350EA316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0D936620" w14:textId="7F8F643B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Дитячий світ</w:t>
            </w:r>
          </w:p>
        </w:tc>
        <w:tc>
          <w:tcPr>
            <w:tcW w:w="1357" w:type="dxa"/>
          </w:tcPr>
          <w:p w14:paraId="6AC19903" w14:textId="3B0519A7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85</w:t>
            </w:r>
          </w:p>
        </w:tc>
        <w:tc>
          <w:tcPr>
            <w:tcW w:w="1352" w:type="dxa"/>
          </w:tcPr>
          <w:p w14:paraId="2017FB8E" w14:textId="4DB5FD00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37</w:t>
            </w:r>
          </w:p>
        </w:tc>
        <w:tc>
          <w:tcPr>
            <w:tcW w:w="1624" w:type="dxa"/>
          </w:tcPr>
          <w:p w14:paraId="531A4CE7" w14:textId="59B7C0F7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61</w:t>
            </w:r>
          </w:p>
        </w:tc>
      </w:tr>
      <w:tr w:rsidR="00BD2DDF" w:rsidRPr="00E46F07" w14:paraId="4E5870E8" w14:textId="77777777" w:rsidTr="007859ED">
        <w:tc>
          <w:tcPr>
            <w:tcW w:w="1280" w:type="dxa"/>
          </w:tcPr>
          <w:p w14:paraId="50DB76BD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0E670016" w14:textId="3FD54EF7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Легкий успіх</w:t>
            </w:r>
          </w:p>
        </w:tc>
        <w:tc>
          <w:tcPr>
            <w:tcW w:w="1357" w:type="dxa"/>
          </w:tcPr>
          <w:p w14:paraId="207B1426" w14:textId="75432F5F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70</w:t>
            </w:r>
          </w:p>
        </w:tc>
        <w:tc>
          <w:tcPr>
            <w:tcW w:w="1352" w:type="dxa"/>
          </w:tcPr>
          <w:p w14:paraId="2CC0CC93" w14:textId="2D7D40F4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51</w:t>
            </w:r>
          </w:p>
        </w:tc>
        <w:tc>
          <w:tcPr>
            <w:tcW w:w="1624" w:type="dxa"/>
          </w:tcPr>
          <w:p w14:paraId="7B74E3EA" w14:textId="3931AAC8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60,5</w:t>
            </w:r>
          </w:p>
        </w:tc>
      </w:tr>
      <w:tr w:rsidR="00BD2DDF" w:rsidRPr="00E46F07" w14:paraId="50854BAC" w14:textId="77777777" w:rsidTr="007859ED">
        <w:tc>
          <w:tcPr>
            <w:tcW w:w="1280" w:type="dxa"/>
          </w:tcPr>
          <w:p w14:paraId="76A05506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7FEACA73" w14:textId="418EE88E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МАЙБУТНЄ</w:t>
            </w:r>
          </w:p>
        </w:tc>
        <w:tc>
          <w:tcPr>
            <w:tcW w:w="1357" w:type="dxa"/>
          </w:tcPr>
          <w:p w14:paraId="6D65A6F8" w14:textId="227C7378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55</w:t>
            </w:r>
          </w:p>
        </w:tc>
        <w:tc>
          <w:tcPr>
            <w:tcW w:w="1352" w:type="dxa"/>
          </w:tcPr>
          <w:p w14:paraId="6FC36869" w14:textId="1B667AF1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65</w:t>
            </w:r>
          </w:p>
        </w:tc>
        <w:tc>
          <w:tcPr>
            <w:tcW w:w="1624" w:type="dxa"/>
          </w:tcPr>
          <w:p w14:paraId="368968C6" w14:textId="458739CE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60</w:t>
            </w:r>
          </w:p>
        </w:tc>
      </w:tr>
      <w:tr w:rsidR="00BD2DDF" w:rsidRPr="00E46F07" w14:paraId="5FC21921" w14:textId="77777777" w:rsidTr="007859ED">
        <w:tc>
          <w:tcPr>
            <w:tcW w:w="1280" w:type="dxa"/>
          </w:tcPr>
          <w:p w14:paraId="4A08781C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41F4A8E2" w14:textId="78241D0A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RHUARDVDL</w:t>
            </w:r>
          </w:p>
        </w:tc>
        <w:tc>
          <w:tcPr>
            <w:tcW w:w="1357" w:type="dxa"/>
          </w:tcPr>
          <w:p w14:paraId="61FFB05B" w14:textId="1C7B0278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48</w:t>
            </w:r>
          </w:p>
        </w:tc>
        <w:tc>
          <w:tcPr>
            <w:tcW w:w="1352" w:type="dxa"/>
          </w:tcPr>
          <w:p w14:paraId="291D6D20" w14:textId="361A768F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71</w:t>
            </w:r>
          </w:p>
        </w:tc>
        <w:tc>
          <w:tcPr>
            <w:tcW w:w="1624" w:type="dxa"/>
          </w:tcPr>
          <w:p w14:paraId="68F024D6" w14:textId="304311EF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59,5</w:t>
            </w:r>
          </w:p>
        </w:tc>
      </w:tr>
      <w:tr w:rsidR="00BD2DDF" w:rsidRPr="00E46F07" w14:paraId="6235E59D" w14:textId="77777777" w:rsidTr="007859ED">
        <w:tc>
          <w:tcPr>
            <w:tcW w:w="1280" w:type="dxa"/>
          </w:tcPr>
          <w:p w14:paraId="25652FA0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35E0E085" w14:textId="25B8E9EB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Емоційне вигорання</w:t>
            </w:r>
          </w:p>
        </w:tc>
        <w:tc>
          <w:tcPr>
            <w:tcW w:w="1357" w:type="dxa"/>
          </w:tcPr>
          <w:p w14:paraId="0F122E87" w14:textId="41F29744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55</w:t>
            </w:r>
          </w:p>
        </w:tc>
        <w:tc>
          <w:tcPr>
            <w:tcW w:w="1352" w:type="dxa"/>
          </w:tcPr>
          <w:p w14:paraId="478FAD36" w14:textId="12A1DCB4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64</w:t>
            </w:r>
          </w:p>
        </w:tc>
        <w:tc>
          <w:tcPr>
            <w:tcW w:w="1624" w:type="dxa"/>
          </w:tcPr>
          <w:p w14:paraId="6DF4C4FC" w14:textId="669CA66D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59,5</w:t>
            </w:r>
          </w:p>
        </w:tc>
      </w:tr>
      <w:tr w:rsidR="00BD2DDF" w:rsidRPr="00E46F07" w14:paraId="0B7B30D3" w14:textId="77777777" w:rsidTr="007859ED">
        <w:tc>
          <w:tcPr>
            <w:tcW w:w="1280" w:type="dxa"/>
          </w:tcPr>
          <w:p w14:paraId="38C521F7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7DB4D88B" w14:textId="47DADA0E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Гендерна компетентність</w:t>
            </w:r>
          </w:p>
        </w:tc>
        <w:tc>
          <w:tcPr>
            <w:tcW w:w="1357" w:type="dxa"/>
          </w:tcPr>
          <w:p w14:paraId="1DE44835" w14:textId="31EC205B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69</w:t>
            </w:r>
          </w:p>
        </w:tc>
        <w:tc>
          <w:tcPr>
            <w:tcW w:w="1352" w:type="dxa"/>
          </w:tcPr>
          <w:p w14:paraId="59B2C888" w14:textId="4AA211A8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49</w:t>
            </w:r>
          </w:p>
        </w:tc>
        <w:tc>
          <w:tcPr>
            <w:tcW w:w="1624" w:type="dxa"/>
          </w:tcPr>
          <w:p w14:paraId="3AC3FAD9" w14:textId="468C48A0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59</w:t>
            </w:r>
          </w:p>
        </w:tc>
      </w:tr>
      <w:tr w:rsidR="00BD2DDF" w:rsidRPr="00E46F07" w14:paraId="79B50D66" w14:textId="77777777" w:rsidTr="007859ED">
        <w:tc>
          <w:tcPr>
            <w:tcW w:w="1280" w:type="dxa"/>
          </w:tcPr>
          <w:p w14:paraId="2E38950C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4BBAAD6C" w14:textId="3646BD72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Жіноча сила</w:t>
            </w:r>
          </w:p>
        </w:tc>
        <w:tc>
          <w:tcPr>
            <w:tcW w:w="1357" w:type="dxa"/>
          </w:tcPr>
          <w:p w14:paraId="539BEDB0" w14:textId="52DE7C61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42</w:t>
            </w:r>
          </w:p>
        </w:tc>
        <w:tc>
          <w:tcPr>
            <w:tcW w:w="1352" w:type="dxa"/>
          </w:tcPr>
          <w:p w14:paraId="1FFA5088" w14:textId="3C567765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1624" w:type="dxa"/>
          </w:tcPr>
          <w:p w14:paraId="60F031D8" w14:textId="5C2F3595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58,5</w:t>
            </w:r>
          </w:p>
        </w:tc>
      </w:tr>
      <w:tr w:rsidR="00BD2DDF" w:rsidRPr="00E46F07" w14:paraId="310F17C1" w14:textId="77777777" w:rsidTr="007859ED">
        <w:tc>
          <w:tcPr>
            <w:tcW w:w="1280" w:type="dxa"/>
          </w:tcPr>
          <w:p w14:paraId="62ECFE0C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38DAF9B0" w14:textId="3C5BC91D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Ольга Кобилянська</w:t>
            </w:r>
          </w:p>
        </w:tc>
        <w:tc>
          <w:tcPr>
            <w:tcW w:w="1357" w:type="dxa"/>
          </w:tcPr>
          <w:p w14:paraId="43A99AEC" w14:textId="283F367A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66</w:t>
            </w:r>
          </w:p>
        </w:tc>
        <w:tc>
          <w:tcPr>
            <w:tcW w:w="1352" w:type="dxa"/>
          </w:tcPr>
          <w:p w14:paraId="5CA91C3C" w14:textId="1C19B11A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48</w:t>
            </w:r>
          </w:p>
        </w:tc>
        <w:tc>
          <w:tcPr>
            <w:tcW w:w="1624" w:type="dxa"/>
          </w:tcPr>
          <w:p w14:paraId="5EAD1518" w14:textId="20ABF090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57</w:t>
            </w:r>
          </w:p>
        </w:tc>
      </w:tr>
      <w:tr w:rsidR="00BD2DDF" w:rsidRPr="00E46F07" w14:paraId="27CEDD87" w14:textId="77777777" w:rsidTr="007859ED">
        <w:tc>
          <w:tcPr>
            <w:tcW w:w="1280" w:type="dxa"/>
          </w:tcPr>
          <w:p w14:paraId="400529DC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2123BCD5" w14:textId="5E600CC9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Фемінність</w:t>
            </w:r>
            <w:proofErr w:type="spellEnd"/>
          </w:p>
        </w:tc>
        <w:tc>
          <w:tcPr>
            <w:tcW w:w="1357" w:type="dxa"/>
          </w:tcPr>
          <w:p w14:paraId="730FFE09" w14:textId="25D751CA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63</w:t>
            </w:r>
          </w:p>
        </w:tc>
        <w:tc>
          <w:tcPr>
            <w:tcW w:w="1352" w:type="dxa"/>
          </w:tcPr>
          <w:p w14:paraId="4791841F" w14:textId="506972E5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49</w:t>
            </w:r>
          </w:p>
        </w:tc>
        <w:tc>
          <w:tcPr>
            <w:tcW w:w="1624" w:type="dxa"/>
          </w:tcPr>
          <w:p w14:paraId="348685FC" w14:textId="7869A417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56</w:t>
            </w:r>
          </w:p>
        </w:tc>
      </w:tr>
      <w:tr w:rsidR="00BD2DDF" w:rsidRPr="00E46F07" w14:paraId="066B74B4" w14:textId="77777777" w:rsidTr="007859ED">
        <w:tc>
          <w:tcPr>
            <w:tcW w:w="1280" w:type="dxa"/>
          </w:tcPr>
          <w:p w14:paraId="40EAE8A0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0EEB190C" w14:textId="42A7A58D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GENDER CENERATION-Z</w:t>
            </w:r>
          </w:p>
        </w:tc>
        <w:tc>
          <w:tcPr>
            <w:tcW w:w="1357" w:type="dxa"/>
          </w:tcPr>
          <w:p w14:paraId="6C2C8972" w14:textId="3486ED09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57</w:t>
            </w:r>
          </w:p>
        </w:tc>
        <w:tc>
          <w:tcPr>
            <w:tcW w:w="1352" w:type="dxa"/>
          </w:tcPr>
          <w:p w14:paraId="03A1BB13" w14:textId="374051CE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54</w:t>
            </w:r>
          </w:p>
        </w:tc>
        <w:tc>
          <w:tcPr>
            <w:tcW w:w="1624" w:type="dxa"/>
          </w:tcPr>
          <w:p w14:paraId="6E9287AA" w14:textId="398F1604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55,5</w:t>
            </w:r>
          </w:p>
        </w:tc>
      </w:tr>
      <w:tr w:rsidR="00BD2DDF" w:rsidRPr="00E46F07" w14:paraId="3D173DBF" w14:textId="77777777" w:rsidTr="007859ED">
        <w:tc>
          <w:tcPr>
            <w:tcW w:w="1280" w:type="dxa"/>
          </w:tcPr>
          <w:p w14:paraId="05946017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2836F772" w14:textId="2B2121C6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Параноя</w:t>
            </w:r>
          </w:p>
        </w:tc>
        <w:tc>
          <w:tcPr>
            <w:tcW w:w="1357" w:type="dxa"/>
          </w:tcPr>
          <w:p w14:paraId="5FBFA6E1" w14:textId="31195FEE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44</w:t>
            </w:r>
          </w:p>
        </w:tc>
        <w:tc>
          <w:tcPr>
            <w:tcW w:w="1352" w:type="dxa"/>
          </w:tcPr>
          <w:p w14:paraId="5671F71B" w14:textId="3581ED60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67</w:t>
            </w:r>
          </w:p>
        </w:tc>
        <w:tc>
          <w:tcPr>
            <w:tcW w:w="1624" w:type="dxa"/>
          </w:tcPr>
          <w:p w14:paraId="6D2199D4" w14:textId="547C5364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55,5</w:t>
            </w:r>
          </w:p>
        </w:tc>
      </w:tr>
      <w:tr w:rsidR="00BD2DDF" w:rsidRPr="00E46F07" w14:paraId="7DE21798" w14:textId="77777777" w:rsidTr="007859ED">
        <w:tc>
          <w:tcPr>
            <w:tcW w:w="1280" w:type="dxa"/>
          </w:tcPr>
          <w:p w14:paraId="500CD310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1709E767" w14:textId="494B2954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ALTER</w:t>
            </w:r>
            <w:r w:rsidRPr="00E46F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EGO</w:t>
            </w:r>
          </w:p>
        </w:tc>
        <w:tc>
          <w:tcPr>
            <w:tcW w:w="1357" w:type="dxa"/>
          </w:tcPr>
          <w:p w14:paraId="71FF250B" w14:textId="637D68AF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50</w:t>
            </w:r>
          </w:p>
        </w:tc>
        <w:tc>
          <w:tcPr>
            <w:tcW w:w="1352" w:type="dxa"/>
          </w:tcPr>
          <w:p w14:paraId="643D13E6" w14:textId="5D25F45D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1624" w:type="dxa"/>
          </w:tcPr>
          <w:p w14:paraId="163156F8" w14:textId="141C781E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55</w:t>
            </w:r>
          </w:p>
        </w:tc>
      </w:tr>
      <w:tr w:rsidR="00BD2DDF" w:rsidRPr="00E46F07" w14:paraId="7205DC13" w14:textId="77777777" w:rsidTr="007859ED">
        <w:tc>
          <w:tcPr>
            <w:tcW w:w="1280" w:type="dxa"/>
          </w:tcPr>
          <w:p w14:paraId="005E8892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45A9EB95" w14:textId="28ECA839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Ресторани_</w:t>
            </w: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_</w:t>
            </w:r>
          </w:p>
        </w:tc>
        <w:tc>
          <w:tcPr>
            <w:tcW w:w="1357" w:type="dxa"/>
          </w:tcPr>
          <w:p w14:paraId="22BF82DB" w14:textId="19FE56F8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50</w:t>
            </w:r>
          </w:p>
        </w:tc>
        <w:tc>
          <w:tcPr>
            <w:tcW w:w="1352" w:type="dxa"/>
          </w:tcPr>
          <w:p w14:paraId="280BD79D" w14:textId="4D5B2DC7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59</w:t>
            </w:r>
          </w:p>
        </w:tc>
        <w:tc>
          <w:tcPr>
            <w:tcW w:w="1624" w:type="dxa"/>
          </w:tcPr>
          <w:p w14:paraId="695B6385" w14:textId="3DF80249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54,5</w:t>
            </w:r>
          </w:p>
        </w:tc>
      </w:tr>
      <w:tr w:rsidR="00BD2DDF" w:rsidRPr="00E46F07" w14:paraId="21BA7694" w14:textId="77777777" w:rsidTr="007859ED">
        <w:tc>
          <w:tcPr>
            <w:tcW w:w="1280" w:type="dxa"/>
          </w:tcPr>
          <w:p w14:paraId="3405486F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49B88A17" w14:textId="60D74652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Радянська рівність</w:t>
            </w:r>
          </w:p>
        </w:tc>
        <w:tc>
          <w:tcPr>
            <w:tcW w:w="1357" w:type="dxa"/>
          </w:tcPr>
          <w:p w14:paraId="47965DEF" w14:textId="3DB1A928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66</w:t>
            </w:r>
          </w:p>
        </w:tc>
        <w:tc>
          <w:tcPr>
            <w:tcW w:w="1352" w:type="dxa"/>
          </w:tcPr>
          <w:p w14:paraId="6E9E81E6" w14:textId="63B3368D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41</w:t>
            </w:r>
          </w:p>
        </w:tc>
        <w:tc>
          <w:tcPr>
            <w:tcW w:w="1624" w:type="dxa"/>
          </w:tcPr>
          <w:p w14:paraId="51EA39DB" w14:textId="6D40A2F3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53,5</w:t>
            </w:r>
          </w:p>
        </w:tc>
      </w:tr>
      <w:tr w:rsidR="00BD2DDF" w:rsidRPr="00E46F07" w14:paraId="43CBE264" w14:textId="77777777" w:rsidTr="007859ED">
        <w:tc>
          <w:tcPr>
            <w:tcW w:w="1280" w:type="dxa"/>
          </w:tcPr>
          <w:p w14:paraId="0CD9D814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1C43238D" w14:textId="0AD19F93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МИРУ МИР</w:t>
            </w:r>
          </w:p>
        </w:tc>
        <w:tc>
          <w:tcPr>
            <w:tcW w:w="1357" w:type="dxa"/>
          </w:tcPr>
          <w:p w14:paraId="56B7991C" w14:textId="26E38646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40</w:t>
            </w:r>
          </w:p>
        </w:tc>
        <w:tc>
          <w:tcPr>
            <w:tcW w:w="1352" w:type="dxa"/>
          </w:tcPr>
          <w:p w14:paraId="5C79AC8C" w14:textId="01A2E3EE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66</w:t>
            </w:r>
          </w:p>
        </w:tc>
        <w:tc>
          <w:tcPr>
            <w:tcW w:w="1624" w:type="dxa"/>
          </w:tcPr>
          <w:p w14:paraId="42DD6DD8" w14:textId="610ED349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53</w:t>
            </w:r>
          </w:p>
        </w:tc>
      </w:tr>
      <w:tr w:rsidR="00BD2DDF" w:rsidRPr="00E46F07" w14:paraId="6686C8C0" w14:textId="77777777" w:rsidTr="007859ED">
        <w:tc>
          <w:tcPr>
            <w:tcW w:w="1280" w:type="dxa"/>
          </w:tcPr>
          <w:p w14:paraId="3EC7CEA5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124F59E6" w14:textId="354E92B9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Чарівна веселка</w:t>
            </w:r>
          </w:p>
        </w:tc>
        <w:tc>
          <w:tcPr>
            <w:tcW w:w="1357" w:type="dxa"/>
          </w:tcPr>
          <w:p w14:paraId="09388AC0" w14:textId="225F8C7D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57</w:t>
            </w:r>
          </w:p>
        </w:tc>
        <w:tc>
          <w:tcPr>
            <w:tcW w:w="1352" w:type="dxa"/>
          </w:tcPr>
          <w:p w14:paraId="592F9215" w14:textId="469D639D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48</w:t>
            </w:r>
          </w:p>
        </w:tc>
        <w:tc>
          <w:tcPr>
            <w:tcW w:w="1624" w:type="dxa"/>
          </w:tcPr>
          <w:p w14:paraId="11042186" w14:textId="1F034D76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52,5</w:t>
            </w:r>
          </w:p>
        </w:tc>
      </w:tr>
      <w:tr w:rsidR="00BD2DDF" w:rsidRPr="00E46F07" w14:paraId="5B40E0BA" w14:textId="77777777" w:rsidTr="007859ED">
        <w:tc>
          <w:tcPr>
            <w:tcW w:w="1280" w:type="dxa"/>
          </w:tcPr>
          <w:p w14:paraId="10D8D092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68C61E12" w14:textId="4DF66D74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QUEER</w:t>
            </w:r>
          </w:p>
        </w:tc>
        <w:tc>
          <w:tcPr>
            <w:tcW w:w="1357" w:type="dxa"/>
          </w:tcPr>
          <w:p w14:paraId="137C78C0" w14:textId="01D1D37C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42</w:t>
            </w:r>
          </w:p>
        </w:tc>
        <w:tc>
          <w:tcPr>
            <w:tcW w:w="1352" w:type="dxa"/>
          </w:tcPr>
          <w:p w14:paraId="293119EB" w14:textId="69AAF571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63</w:t>
            </w:r>
          </w:p>
        </w:tc>
        <w:tc>
          <w:tcPr>
            <w:tcW w:w="1624" w:type="dxa"/>
          </w:tcPr>
          <w:p w14:paraId="5BBC20BD" w14:textId="5E96CF23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52,5</w:t>
            </w:r>
          </w:p>
        </w:tc>
      </w:tr>
      <w:tr w:rsidR="00BD2DDF" w:rsidRPr="00E46F07" w14:paraId="32F5C206" w14:textId="77777777" w:rsidTr="007859ED">
        <w:tc>
          <w:tcPr>
            <w:tcW w:w="1280" w:type="dxa"/>
          </w:tcPr>
          <w:p w14:paraId="157B55BD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3794E8B6" w14:textId="3FD8BEC0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Досвід страху</w:t>
            </w:r>
          </w:p>
        </w:tc>
        <w:tc>
          <w:tcPr>
            <w:tcW w:w="1357" w:type="dxa"/>
          </w:tcPr>
          <w:p w14:paraId="66B058AB" w14:textId="791A9E51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69</w:t>
            </w:r>
          </w:p>
        </w:tc>
        <w:tc>
          <w:tcPr>
            <w:tcW w:w="1352" w:type="dxa"/>
          </w:tcPr>
          <w:p w14:paraId="16468E10" w14:textId="0D389013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35</w:t>
            </w:r>
          </w:p>
        </w:tc>
        <w:tc>
          <w:tcPr>
            <w:tcW w:w="1624" w:type="dxa"/>
          </w:tcPr>
          <w:p w14:paraId="2BC4AB8B" w14:textId="4DFBEC1D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52</w:t>
            </w:r>
          </w:p>
        </w:tc>
      </w:tr>
      <w:tr w:rsidR="00BD2DDF" w:rsidRPr="00E46F07" w14:paraId="14709470" w14:textId="77777777" w:rsidTr="007859ED">
        <w:tc>
          <w:tcPr>
            <w:tcW w:w="1280" w:type="dxa"/>
          </w:tcPr>
          <w:p w14:paraId="0164A74D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0D72E1C9" w14:textId="549DEBC0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Фемінітиви</w:t>
            </w:r>
            <w:proofErr w:type="spellEnd"/>
          </w:p>
        </w:tc>
        <w:tc>
          <w:tcPr>
            <w:tcW w:w="1357" w:type="dxa"/>
          </w:tcPr>
          <w:p w14:paraId="0B4C8C76" w14:textId="496A0F13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62</w:t>
            </w:r>
          </w:p>
        </w:tc>
        <w:tc>
          <w:tcPr>
            <w:tcW w:w="1352" w:type="dxa"/>
          </w:tcPr>
          <w:p w14:paraId="12B54B0C" w14:textId="04D11C14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42</w:t>
            </w:r>
          </w:p>
        </w:tc>
        <w:tc>
          <w:tcPr>
            <w:tcW w:w="1624" w:type="dxa"/>
          </w:tcPr>
          <w:p w14:paraId="500CC1B8" w14:textId="652EEC60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52</w:t>
            </w:r>
          </w:p>
        </w:tc>
      </w:tr>
      <w:tr w:rsidR="00BD2DDF" w:rsidRPr="00E46F07" w14:paraId="0D8EAC5D" w14:textId="77777777" w:rsidTr="007859ED">
        <w:tc>
          <w:tcPr>
            <w:tcW w:w="1280" w:type="dxa"/>
          </w:tcPr>
          <w:p w14:paraId="49B1AA73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3FE4E388" w14:textId="41D57B92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</w:t>
            </w:r>
            <w:proofErr w:type="spellEnd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стрес</w:t>
            </w:r>
          </w:p>
        </w:tc>
        <w:tc>
          <w:tcPr>
            <w:tcW w:w="1357" w:type="dxa"/>
          </w:tcPr>
          <w:p w14:paraId="4AF9A582" w14:textId="35F254AD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36</w:t>
            </w:r>
          </w:p>
        </w:tc>
        <w:tc>
          <w:tcPr>
            <w:tcW w:w="1352" w:type="dxa"/>
          </w:tcPr>
          <w:p w14:paraId="664F428B" w14:textId="2CA73303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67</w:t>
            </w:r>
          </w:p>
        </w:tc>
        <w:tc>
          <w:tcPr>
            <w:tcW w:w="1624" w:type="dxa"/>
          </w:tcPr>
          <w:p w14:paraId="09B8B1EE" w14:textId="255CBC7A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51,5</w:t>
            </w:r>
          </w:p>
        </w:tc>
      </w:tr>
      <w:tr w:rsidR="00BD2DDF" w:rsidRPr="00E46F07" w14:paraId="3EFBE448" w14:textId="77777777" w:rsidTr="007859ED">
        <w:tc>
          <w:tcPr>
            <w:tcW w:w="1280" w:type="dxa"/>
          </w:tcPr>
          <w:p w14:paraId="1AE4BC70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541DCC49" w14:textId="71B76B9C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Нова Україна</w:t>
            </w:r>
          </w:p>
        </w:tc>
        <w:tc>
          <w:tcPr>
            <w:tcW w:w="1357" w:type="dxa"/>
          </w:tcPr>
          <w:p w14:paraId="1632DDD2" w14:textId="24A830F7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50</w:t>
            </w:r>
          </w:p>
        </w:tc>
        <w:tc>
          <w:tcPr>
            <w:tcW w:w="1352" w:type="dxa"/>
          </w:tcPr>
          <w:p w14:paraId="387477D6" w14:textId="636B3FC8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50</w:t>
            </w:r>
          </w:p>
        </w:tc>
        <w:tc>
          <w:tcPr>
            <w:tcW w:w="1624" w:type="dxa"/>
          </w:tcPr>
          <w:p w14:paraId="67262F92" w14:textId="247AC382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50</w:t>
            </w:r>
          </w:p>
        </w:tc>
      </w:tr>
      <w:tr w:rsidR="00BD2DDF" w:rsidRPr="00E46F07" w14:paraId="09442F29" w14:textId="77777777" w:rsidTr="007859ED">
        <w:tc>
          <w:tcPr>
            <w:tcW w:w="1280" w:type="dxa"/>
          </w:tcPr>
          <w:p w14:paraId="370DBDB0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2532E913" w14:textId="75894FDA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Мості</w:t>
            </w:r>
          </w:p>
        </w:tc>
        <w:tc>
          <w:tcPr>
            <w:tcW w:w="1357" w:type="dxa"/>
          </w:tcPr>
          <w:p w14:paraId="2D24331A" w14:textId="2FC947D8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65</w:t>
            </w:r>
          </w:p>
        </w:tc>
        <w:tc>
          <w:tcPr>
            <w:tcW w:w="1352" w:type="dxa"/>
          </w:tcPr>
          <w:p w14:paraId="60C944EF" w14:textId="57D607CD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32</w:t>
            </w:r>
          </w:p>
        </w:tc>
        <w:tc>
          <w:tcPr>
            <w:tcW w:w="1624" w:type="dxa"/>
          </w:tcPr>
          <w:p w14:paraId="24667285" w14:textId="48F6379C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48,5</w:t>
            </w:r>
          </w:p>
        </w:tc>
      </w:tr>
      <w:tr w:rsidR="00BD2DDF" w:rsidRPr="00E46F07" w14:paraId="69207ACF" w14:textId="77777777" w:rsidTr="007859ED">
        <w:tc>
          <w:tcPr>
            <w:tcW w:w="1280" w:type="dxa"/>
          </w:tcPr>
          <w:p w14:paraId="429331C4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23E91721" w14:textId="1206DB43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</w:t>
            </w:r>
            <w:proofErr w:type="spellEnd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і політика</w:t>
            </w:r>
          </w:p>
        </w:tc>
        <w:tc>
          <w:tcPr>
            <w:tcW w:w="1357" w:type="dxa"/>
          </w:tcPr>
          <w:p w14:paraId="4029082F" w14:textId="2C1658E1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53</w:t>
            </w:r>
          </w:p>
        </w:tc>
        <w:tc>
          <w:tcPr>
            <w:tcW w:w="1352" w:type="dxa"/>
          </w:tcPr>
          <w:p w14:paraId="012BB996" w14:textId="705C8AC6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43</w:t>
            </w:r>
          </w:p>
        </w:tc>
        <w:tc>
          <w:tcPr>
            <w:tcW w:w="1624" w:type="dxa"/>
          </w:tcPr>
          <w:p w14:paraId="057B600D" w14:textId="2944C25F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48</w:t>
            </w:r>
          </w:p>
        </w:tc>
      </w:tr>
      <w:tr w:rsidR="00BD2DDF" w:rsidRPr="00E46F07" w14:paraId="3DFB2124" w14:textId="77777777" w:rsidTr="007859ED">
        <w:tc>
          <w:tcPr>
            <w:tcW w:w="1280" w:type="dxa"/>
          </w:tcPr>
          <w:p w14:paraId="3621D445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4AD932E2" w14:textId="05605920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Емоційна інформація</w:t>
            </w:r>
          </w:p>
        </w:tc>
        <w:tc>
          <w:tcPr>
            <w:tcW w:w="1357" w:type="dxa"/>
          </w:tcPr>
          <w:p w14:paraId="0981DD73" w14:textId="5C47D2D3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40</w:t>
            </w:r>
          </w:p>
        </w:tc>
        <w:tc>
          <w:tcPr>
            <w:tcW w:w="1352" w:type="dxa"/>
          </w:tcPr>
          <w:p w14:paraId="561933FB" w14:textId="4A6FDD51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55</w:t>
            </w:r>
          </w:p>
        </w:tc>
        <w:tc>
          <w:tcPr>
            <w:tcW w:w="1624" w:type="dxa"/>
          </w:tcPr>
          <w:p w14:paraId="1FEC0EA9" w14:textId="408A3F26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47,5</w:t>
            </w:r>
          </w:p>
        </w:tc>
      </w:tr>
      <w:tr w:rsidR="00BD2DDF" w:rsidRPr="00E46F07" w14:paraId="1B939EBC" w14:textId="77777777" w:rsidTr="007859ED">
        <w:tc>
          <w:tcPr>
            <w:tcW w:w="1280" w:type="dxa"/>
          </w:tcPr>
          <w:p w14:paraId="5B18CB4A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613BC812" w14:textId="3D6B90DC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Негетеронормативні</w:t>
            </w:r>
            <w:proofErr w:type="spellEnd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особи</w:t>
            </w:r>
          </w:p>
        </w:tc>
        <w:tc>
          <w:tcPr>
            <w:tcW w:w="1357" w:type="dxa"/>
          </w:tcPr>
          <w:p w14:paraId="4D7753D9" w14:textId="62A12B20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1352" w:type="dxa"/>
          </w:tcPr>
          <w:p w14:paraId="75D88897" w14:textId="5C005758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49</w:t>
            </w:r>
          </w:p>
        </w:tc>
        <w:tc>
          <w:tcPr>
            <w:tcW w:w="1624" w:type="dxa"/>
          </w:tcPr>
          <w:p w14:paraId="0EFD041E" w14:textId="1423BA51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47</w:t>
            </w:r>
          </w:p>
        </w:tc>
      </w:tr>
      <w:tr w:rsidR="00BD2DDF" w:rsidRPr="00E46F07" w14:paraId="1FE4F4F2" w14:textId="77777777" w:rsidTr="007859ED">
        <w:tc>
          <w:tcPr>
            <w:tcW w:w="1280" w:type="dxa"/>
          </w:tcPr>
          <w:p w14:paraId="56694E9B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20F97251" w14:textId="5EE07BE0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Світовий порядок</w:t>
            </w:r>
          </w:p>
        </w:tc>
        <w:tc>
          <w:tcPr>
            <w:tcW w:w="1357" w:type="dxa"/>
          </w:tcPr>
          <w:p w14:paraId="1CA35762" w14:textId="64FD1651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70</w:t>
            </w:r>
          </w:p>
        </w:tc>
        <w:tc>
          <w:tcPr>
            <w:tcW w:w="1352" w:type="dxa"/>
          </w:tcPr>
          <w:p w14:paraId="415C08CB" w14:textId="5C4E0860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1624" w:type="dxa"/>
          </w:tcPr>
          <w:p w14:paraId="02CA2473" w14:textId="38A43ABE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46</w:t>
            </w:r>
          </w:p>
        </w:tc>
      </w:tr>
      <w:tr w:rsidR="00BD2DDF" w:rsidRPr="00E46F07" w14:paraId="195D42FE" w14:textId="77777777" w:rsidTr="007859ED">
        <w:tc>
          <w:tcPr>
            <w:tcW w:w="1280" w:type="dxa"/>
          </w:tcPr>
          <w:p w14:paraId="7701125F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7F2AB8B3" w14:textId="1F8ABDB5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</w:t>
            </w:r>
            <w:proofErr w:type="spellEnd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управління</w:t>
            </w:r>
          </w:p>
        </w:tc>
        <w:tc>
          <w:tcPr>
            <w:tcW w:w="1357" w:type="dxa"/>
          </w:tcPr>
          <w:p w14:paraId="24FCA457" w14:textId="289C9BB4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43</w:t>
            </w:r>
          </w:p>
        </w:tc>
        <w:tc>
          <w:tcPr>
            <w:tcW w:w="1352" w:type="dxa"/>
          </w:tcPr>
          <w:p w14:paraId="0B395415" w14:textId="1B0DFECB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46</w:t>
            </w:r>
          </w:p>
        </w:tc>
        <w:tc>
          <w:tcPr>
            <w:tcW w:w="1624" w:type="dxa"/>
          </w:tcPr>
          <w:p w14:paraId="315B5F21" w14:textId="02F46048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44,5</w:t>
            </w:r>
          </w:p>
        </w:tc>
      </w:tr>
      <w:tr w:rsidR="00BD2DDF" w:rsidRPr="00E46F07" w14:paraId="388C03DD" w14:textId="77777777" w:rsidTr="007859ED">
        <w:tc>
          <w:tcPr>
            <w:tcW w:w="1280" w:type="dxa"/>
          </w:tcPr>
          <w:p w14:paraId="6351628B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443E56F2" w14:textId="22E957D9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</w:t>
            </w:r>
            <w:proofErr w:type="spellEnd"/>
          </w:p>
        </w:tc>
        <w:tc>
          <w:tcPr>
            <w:tcW w:w="1357" w:type="dxa"/>
          </w:tcPr>
          <w:p w14:paraId="269A63B3" w14:textId="6CDBEAAF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41</w:t>
            </w:r>
          </w:p>
        </w:tc>
        <w:tc>
          <w:tcPr>
            <w:tcW w:w="1352" w:type="dxa"/>
          </w:tcPr>
          <w:p w14:paraId="0BEF7F15" w14:textId="4BC72705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46</w:t>
            </w:r>
          </w:p>
        </w:tc>
        <w:tc>
          <w:tcPr>
            <w:tcW w:w="1624" w:type="dxa"/>
          </w:tcPr>
          <w:p w14:paraId="7DEAECD1" w14:textId="3230D6F0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43,5</w:t>
            </w:r>
          </w:p>
        </w:tc>
      </w:tr>
      <w:tr w:rsidR="00BD2DDF" w:rsidRPr="00E46F07" w14:paraId="1562FA44" w14:textId="77777777" w:rsidTr="007859ED">
        <w:tc>
          <w:tcPr>
            <w:tcW w:w="1280" w:type="dxa"/>
          </w:tcPr>
          <w:p w14:paraId="596A8A86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675129B1" w14:textId="700D6AAA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Дружнє середовище</w:t>
            </w:r>
          </w:p>
        </w:tc>
        <w:tc>
          <w:tcPr>
            <w:tcW w:w="1357" w:type="dxa"/>
          </w:tcPr>
          <w:p w14:paraId="2FB96489" w14:textId="4DC1E555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1352" w:type="dxa"/>
          </w:tcPr>
          <w:p w14:paraId="7652B18F" w14:textId="2287C52C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56</w:t>
            </w:r>
          </w:p>
        </w:tc>
        <w:tc>
          <w:tcPr>
            <w:tcW w:w="1624" w:type="dxa"/>
          </w:tcPr>
          <w:p w14:paraId="5D72BA53" w14:textId="4DA3F3EA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43</w:t>
            </w:r>
          </w:p>
        </w:tc>
      </w:tr>
      <w:tr w:rsidR="00BD2DDF" w:rsidRPr="00E46F07" w14:paraId="33894D6A" w14:textId="77777777" w:rsidTr="007859ED">
        <w:tc>
          <w:tcPr>
            <w:tcW w:w="1280" w:type="dxa"/>
          </w:tcPr>
          <w:p w14:paraId="28B0FC1F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28C4EE8E" w14:textId="16D12226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МИ РІЗНІ</w:t>
            </w:r>
          </w:p>
        </w:tc>
        <w:tc>
          <w:tcPr>
            <w:tcW w:w="1357" w:type="dxa"/>
          </w:tcPr>
          <w:p w14:paraId="26008764" w14:textId="7017CF50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31</w:t>
            </w:r>
          </w:p>
        </w:tc>
        <w:tc>
          <w:tcPr>
            <w:tcW w:w="1352" w:type="dxa"/>
          </w:tcPr>
          <w:p w14:paraId="7D56DDF1" w14:textId="5C792327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53</w:t>
            </w:r>
          </w:p>
        </w:tc>
        <w:tc>
          <w:tcPr>
            <w:tcW w:w="1624" w:type="dxa"/>
          </w:tcPr>
          <w:p w14:paraId="088D65DC" w14:textId="2E466902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42</w:t>
            </w:r>
          </w:p>
        </w:tc>
      </w:tr>
      <w:tr w:rsidR="00BD2DDF" w:rsidRPr="00E46F07" w14:paraId="63EADF6A" w14:textId="77777777" w:rsidTr="007859ED">
        <w:tc>
          <w:tcPr>
            <w:tcW w:w="1280" w:type="dxa"/>
          </w:tcPr>
          <w:p w14:paraId="1E042778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206AEAEE" w14:textId="7E230A73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Гендерний центр</w:t>
            </w:r>
          </w:p>
        </w:tc>
        <w:tc>
          <w:tcPr>
            <w:tcW w:w="1357" w:type="dxa"/>
          </w:tcPr>
          <w:p w14:paraId="40C3791D" w14:textId="2154CED9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61</w:t>
            </w:r>
          </w:p>
        </w:tc>
        <w:tc>
          <w:tcPr>
            <w:tcW w:w="1352" w:type="dxa"/>
          </w:tcPr>
          <w:p w14:paraId="260A2068" w14:textId="4D90120E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1624" w:type="dxa"/>
          </w:tcPr>
          <w:p w14:paraId="6D8A0B92" w14:textId="2B1177E8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40,5</w:t>
            </w:r>
          </w:p>
        </w:tc>
      </w:tr>
      <w:tr w:rsidR="00BD2DDF" w:rsidRPr="00E46F07" w14:paraId="1B1CE986" w14:textId="77777777" w:rsidTr="007859ED">
        <w:tc>
          <w:tcPr>
            <w:tcW w:w="1280" w:type="dxa"/>
          </w:tcPr>
          <w:p w14:paraId="21C76A69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7A4A034D" w14:textId="0151172C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Ринок праці</w:t>
            </w:r>
          </w:p>
        </w:tc>
        <w:tc>
          <w:tcPr>
            <w:tcW w:w="1357" w:type="dxa"/>
          </w:tcPr>
          <w:p w14:paraId="046D93EB" w14:textId="1EF2AB8F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39</w:t>
            </w:r>
          </w:p>
        </w:tc>
        <w:tc>
          <w:tcPr>
            <w:tcW w:w="1352" w:type="dxa"/>
          </w:tcPr>
          <w:p w14:paraId="7AD0440F" w14:textId="5EAC45BF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42</w:t>
            </w:r>
          </w:p>
        </w:tc>
        <w:tc>
          <w:tcPr>
            <w:tcW w:w="1624" w:type="dxa"/>
          </w:tcPr>
          <w:p w14:paraId="22CFDB4D" w14:textId="11FC8998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40,5</w:t>
            </w:r>
          </w:p>
        </w:tc>
      </w:tr>
      <w:tr w:rsidR="00BD2DDF" w:rsidRPr="00E46F07" w14:paraId="27D3EBB9" w14:textId="77777777" w:rsidTr="007859ED">
        <w:tc>
          <w:tcPr>
            <w:tcW w:w="1280" w:type="dxa"/>
          </w:tcPr>
          <w:p w14:paraId="24F60BA7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0E29C343" w14:textId="54AB8812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</w:t>
            </w:r>
            <w:proofErr w:type="spellEnd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правоохоронців</w:t>
            </w:r>
          </w:p>
        </w:tc>
        <w:tc>
          <w:tcPr>
            <w:tcW w:w="1357" w:type="dxa"/>
          </w:tcPr>
          <w:p w14:paraId="7334A0A7" w14:textId="53900995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41</w:t>
            </w:r>
          </w:p>
        </w:tc>
        <w:tc>
          <w:tcPr>
            <w:tcW w:w="1352" w:type="dxa"/>
          </w:tcPr>
          <w:p w14:paraId="4504132A" w14:textId="57CC7A4F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39</w:t>
            </w:r>
          </w:p>
        </w:tc>
        <w:tc>
          <w:tcPr>
            <w:tcW w:w="1624" w:type="dxa"/>
          </w:tcPr>
          <w:p w14:paraId="48600CB2" w14:textId="5A7D1917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40</w:t>
            </w:r>
          </w:p>
        </w:tc>
      </w:tr>
      <w:tr w:rsidR="00BD2DDF" w:rsidRPr="00E46F07" w14:paraId="524706A4" w14:textId="77777777" w:rsidTr="007859ED">
        <w:tc>
          <w:tcPr>
            <w:tcW w:w="1280" w:type="dxa"/>
          </w:tcPr>
          <w:p w14:paraId="0C0EE972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331E6892" w14:textId="24808A1F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Гендерні питання</w:t>
            </w:r>
          </w:p>
        </w:tc>
        <w:tc>
          <w:tcPr>
            <w:tcW w:w="1357" w:type="dxa"/>
          </w:tcPr>
          <w:p w14:paraId="309E7EAF" w14:textId="723F902A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41</w:t>
            </w:r>
          </w:p>
        </w:tc>
        <w:tc>
          <w:tcPr>
            <w:tcW w:w="1352" w:type="dxa"/>
          </w:tcPr>
          <w:p w14:paraId="4B6ECAA7" w14:textId="0B8A9159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37</w:t>
            </w:r>
          </w:p>
        </w:tc>
        <w:tc>
          <w:tcPr>
            <w:tcW w:w="1624" w:type="dxa"/>
          </w:tcPr>
          <w:p w14:paraId="746142A7" w14:textId="5DF6C0FF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39</w:t>
            </w:r>
          </w:p>
        </w:tc>
      </w:tr>
      <w:tr w:rsidR="009E51B9" w:rsidRPr="00E46F07" w14:paraId="21122E6F" w14:textId="77777777" w:rsidTr="007859ED">
        <w:tc>
          <w:tcPr>
            <w:tcW w:w="1280" w:type="dxa"/>
          </w:tcPr>
          <w:p w14:paraId="51D01AC1" w14:textId="77777777" w:rsidR="009E51B9" w:rsidRPr="00E46F07" w:rsidRDefault="009E51B9" w:rsidP="009E51B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379F4584" w14:textId="5982BF36" w:rsidR="009E51B9" w:rsidRPr="00E46F07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En</w:t>
            </w:r>
            <w:proofErr w:type="spellEnd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Kip</w:t>
            </w:r>
          </w:p>
        </w:tc>
        <w:tc>
          <w:tcPr>
            <w:tcW w:w="1357" w:type="dxa"/>
          </w:tcPr>
          <w:p w14:paraId="743AA5E7" w14:textId="07EE652B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52</w:t>
            </w:r>
          </w:p>
        </w:tc>
        <w:tc>
          <w:tcPr>
            <w:tcW w:w="1352" w:type="dxa"/>
          </w:tcPr>
          <w:p w14:paraId="08FB7DAA" w14:textId="5FABE156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25</w:t>
            </w:r>
          </w:p>
        </w:tc>
        <w:tc>
          <w:tcPr>
            <w:tcW w:w="1624" w:type="dxa"/>
          </w:tcPr>
          <w:p w14:paraId="3310A838" w14:textId="5FF07B5A" w:rsidR="009E51B9" w:rsidRDefault="009E51B9" w:rsidP="009E51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38,5</w:t>
            </w:r>
          </w:p>
        </w:tc>
      </w:tr>
      <w:tr w:rsidR="00BD2DDF" w:rsidRPr="00E46F07" w14:paraId="56245DA4" w14:textId="3E58A055" w:rsidTr="007859ED">
        <w:tc>
          <w:tcPr>
            <w:tcW w:w="1280" w:type="dxa"/>
          </w:tcPr>
          <w:p w14:paraId="3E646EBC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2DF90847" w14:textId="4797994B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Гендерна рівність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(Миколаїв)</w:t>
            </w:r>
          </w:p>
        </w:tc>
        <w:tc>
          <w:tcPr>
            <w:tcW w:w="1357" w:type="dxa"/>
          </w:tcPr>
          <w:p w14:paraId="45BF4770" w14:textId="1DE0A2B9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33</w:t>
            </w:r>
          </w:p>
        </w:tc>
        <w:tc>
          <w:tcPr>
            <w:tcW w:w="1352" w:type="dxa"/>
          </w:tcPr>
          <w:p w14:paraId="1B91CBE8" w14:textId="4DCF49D4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624" w:type="dxa"/>
          </w:tcPr>
          <w:p w14:paraId="690BB824" w14:textId="245033D1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37</w:t>
            </w:r>
          </w:p>
        </w:tc>
      </w:tr>
      <w:tr w:rsidR="00BD2DDF" w:rsidRPr="00E46F07" w14:paraId="175E4131" w14:textId="0279810D" w:rsidTr="007859ED">
        <w:tc>
          <w:tcPr>
            <w:tcW w:w="1280" w:type="dxa"/>
          </w:tcPr>
          <w:p w14:paraId="219716D2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3C5349AF" w14:textId="6A26BC4D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Активізм</w:t>
            </w:r>
            <w:proofErr w:type="spellEnd"/>
          </w:p>
        </w:tc>
        <w:tc>
          <w:tcPr>
            <w:tcW w:w="1357" w:type="dxa"/>
          </w:tcPr>
          <w:p w14:paraId="623E9EC8" w14:textId="6B12C46A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53</w:t>
            </w:r>
          </w:p>
        </w:tc>
        <w:tc>
          <w:tcPr>
            <w:tcW w:w="1352" w:type="dxa"/>
          </w:tcPr>
          <w:p w14:paraId="092260AD" w14:textId="4A060CAB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1624" w:type="dxa"/>
          </w:tcPr>
          <w:p w14:paraId="0A588A6F" w14:textId="6520E731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34</w:t>
            </w:r>
          </w:p>
        </w:tc>
      </w:tr>
      <w:tr w:rsidR="00BD2DDF" w:rsidRPr="00E46F07" w14:paraId="553D1E2F" w14:textId="01C370BA" w:rsidTr="007859ED">
        <w:tc>
          <w:tcPr>
            <w:tcW w:w="1280" w:type="dxa"/>
          </w:tcPr>
          <w:p w14:paraId="15F7A2CF" w14:textId="77777777" w:rsidR="00BD2DDF" w:rsidRPr="00E46F07" w:rsidRDefault="00BD2DDF" w:rsidP="00BD2DDF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582DA6E8" w14:textId="686575F1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Профорієнтація</w:t>
            </w:r>
          </w:p>
        </w:tc>
        <w:tc>
          <w:tcPr>
            <w:tcW w:w="1357" w:type="dxa"/>
          </w:tcPr>
          <w:p w14:paraId="6A68E599" w14:textId="176A7C5D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49</w:t>
            </w:r>
          </w:p>
        </w:tc>
        <w:tc>
          <w:tcPr>
            <w:tcW w:w="1352" w:type="dxa"/>
          </w:tcPr>
          <w:p w14:paraId="5ECA9853" w14:textId="6B31BF25" w:rsidR="00BD2DDF" w:rsidRPr="00E46F07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1624" w:type="dxa"/>
          </w:tcPr>
          <w:p w14:paraId="41C8385C" w14:textId="6E7ED398" w:rsidR="00BD2DDF" w:rsidRDefault="00BD2DDF" w:rsidP="00BD2DD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32,5</w:t>
            </w:r>
          </w:p>
        </w:tc>
      </w:tr>
      <w:tr w:rsidR="00092328" w:rsidRPr="00E46F07" w14:paraId="1B04F36B" w14:textId="53F16D4A" w:rsidTr="007859ED">
        <w:tc>
          <w:tcPr>
            <w:tcW w:w="1280" w:type="dxa"/>
          </w:tcPr>
          <w:p w14:paraId="5FC4A37B" w14:textId="77777777" w:rsidR="00092328" w:rsidRPr="00E46F07" w:rsidRDefault="00092328" w:rsidP="00092328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15C0A032" w14:textId="4EFEBBC5" w:rsidR="00092328" w:rsidRPr="00E46F07" w:rsidRDefault="00092328" w:rsidP="0009232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Ціннісні орієнтації</w:t>
            </w:r>
          </w:p>
        </w:tc>
        <w:tc>
          <w:tcPr>
            <w:tcW w:w="1357" w:type="dxa"/>
          </w:tcPr>
          <w:p w14:paraId="19CE50F8" w14:textId="1D764F4F" w:rsidR="00092328" w:rsidRPr="00E46F07" w:rsidRDefault="00092328" w:rsidP="0009232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1352" w:type="dxa"/>
          </w:tcPr>
          <w:p w14:paraId="7CD14A7A" w14:textId="5ECD3BE6" w:rsidR="00092328" w:rsidRPr="00E46F07" w:rsidRDefault="00092328" w:rsidP="0009232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28</w:t>
            </w:r>
          </w:p>
        </w:tc>
        <w:tc>
          <w:tcPr>
            <w:tcW w:w="1624" w:type="dxa"/>
          </w:tcPr>
          <w:p w14:paraId="6FFAA4CE" w14:textId="027FDB39" w:rsidR="00092328" w:rsidRDefault="00092328" w:rsidP="0009232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29</w:t>
            </w:r>
          </w:p>
        </w:tc>
      </w:tr>
      <w:tr w:rsidR="00092328" w:rsidRPr="00E46F07" w14:paraId="6D36CDA1" w14:textId="77777777" w:rsidTr="007859ED">
        <w:tc>
          <w:tcPr>
            <w:tcW w:w="1280" w:type="dxa"/>
          </w:tcPr>
          <w:p w14:paraId="7AAE38C6" w14:textId="77777777" w:rsidR="00092328" w:rsidRPr="00E46F07" w:rsidRDefault="00092328" w:rsidP="00092328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08C50BA1" w14:textId="2C5A9186" w:rsidR="00092328" w:rsidRPr="00E46F07" w:rsidRDefault="00092328" w:rsidP="0009232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Менеджмент</w:t>
            </w:r>
          </w:p>
        </w:tc>
        <w:tc>
          <w:tcPr>
            <w:tcW w:w="1357" w:type="dxa"/>
          </w:tcPr>
          <w:p w14:paraId="0A5BD12B" w14:textId="298D9407" w:rsidR="00092328" w:rsidRDefault="00092328" w:rsidP="0009232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1352" w:type="dxa"/>
          </w:tcPr>
          <w:p w14:paraId="7F742281" w14:textId="37749BEC" w:rsidR="00092328" w:rsidRDefault="00092328" w:rsidP="0009232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43</w:t>
            </w:r>
          </w:p>
        </w:tc>
        <w:tc>
          <w:tcPr>
            <w:tcW w:w="1624" w:type="dxa"/>
          </w:tcPr>
          <w:p w14:paraId="255C9E6F" w14:textId="0F8E7C3D" w:rsidR="00092328" w:rsidRDefault="00092328" w:rsidP="0009232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27,5</w:t>
            </w:r>
          </w:p>
        </w:tc>
      </w:tr>
      <w:tr w:rsidR="00092328" w:rsidRPr="00E46F07" w14:paraId="29C64C11" w14:textId="4EC641EF" w:rsidTr="007859ED">
        <w:tc>
          <w:tcPr>
            <w:tcW w:w="1280" w:type="dxa"/>
          </w:tcPr>
          <w:p w14:paraId="1E53520D" w14:textId="77777777" w:rsidR="00092328" w:rsidRPr="00E46F07" w:rsidRDefault="00092328" w:rsidP="00092328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7D7F7032" w14:textId="4A3781AC" w:rsidR="00092328" w:rsidRPr="00E46F07" w:rsidRDefault="00092328" w:rsidP="0009232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Реклама</w:t>
            </w:r>
          </w:p>
        </w:tc>
        <w:tc>
          <w:tcPr>
            <w:tcW w:w="1357" w:type="dxa"/>
          </w:tcPr>
          <w:p w14:paraId="1D002634" w14:textId="4E767B26" w:rsidR="00092328" w:rsidRPr="00E46F07" w:rsidRDefault="00092328" w:rsidP="0009232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31</w:t>
            </w:r>
          </w:p>
        </w:tc>
        <w:tc>
          <w:tcPr>
            <w:tcW w:w="1352" w:type="dxa"/>
          </w:tcPr>
          <w:p w14:paraId="5A5C6F15" w14:textId="325F4E93" w:rsidR="00092328" w:rsidRPr="00E46F07" w:rsidRDefault="00092328" w:rsidP="0009232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1624" w:type="dxa"/>
          </w:tcPr>
          <w:p w14:paraId="26DC438B" w14:textId="0D563B37" w:rsidR="00092328" w:rsidRPr="00E46F07" w:rsidRDefault="00092328" w:rsidP="0009232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27</w:t>
            </w:r>
          </w:p>
        </w:tc>
      </w:tr>
      <w:tr w:rsidR="00092328" w:rsidRPr="00E46F07" w14:paraId="742F1BF6" w14:textId="6B17FD8A" w:rsidTr="007859ED">
        <w:tc>
          <w:tcPr>
            <w:tcW w:w="1280" w:type="dxa"/>
          </w:tcPr>
          <w:p w14:paraId="37610457" w14:textId="77777777" w:rsidR="00092328" w:rsidRPr="00E46F07" w:rsidRDefault="00092328" w:rsidP="00092328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1FF0411E" w14:textId="19B8F56A" w:rsidR="00092328" w:rsidRPr="00E46F07" w:rsidRDefault="00092328" w:rsidP="0009232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Візуальне читання</w:t>
            </w:r>
          </w:p>
        </w:tc>
        <w:tc>
          <w:tcPr>
            <w:tcW w:w="1357" w:type="dxa"/>
          </w:tcPr>
          <w:p w14:paraId="5EFEE8A0" w14:textId="67ABA4D8" w:rsidR="00092328" w:rsidRPr="00E46F07" w:rsidRDefault="00092328" w:rsidP="0009232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32</w:t>
            </w:r>
          </w:p>
        </w:tc>
        <w:tc>
          <w:tcPr>
            <w:tcW w:w="1352" w:type="dxa"/>
          </w:tcPr>
          <w:p w14:paraId="55118BF1" w14:textId="3EDFDB4B" w:rsidR="00092328" w:rsidRPr="00E46F07" w:rsidRDefault="00092328" w:rsidP="0009232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624" w:type="dxa"/>
          </w:tcPr>
          <w:p w14:paraId="1266935E" w14:textId="2CECAA82" w:rsidR="00092328" w:rsidRDefault="00092328" w:rsidP="0009232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18</w:t>
            </w:r>
          </w:p>
        </w:tc>
      </w:tr>
      <w:tr w:rsidR="00040109" w:rsidRPr="00E46F07" w14:paraId="7CD6BEF4" w14:textId="77777777" w:rsidTr="00BA6EA7">
        <w:tc>
          <w:tcPr>
            <w:tcW w:w="1280" w:type="dxa"/>
          </w:tcPr>
          <w:p w14:paraId="42EB495B" w14:textId="77777777" w:rsidR="00040109" w:rsidRPr="00E46F07" w:rsidRDefault="00040109" w:rsidP="0004010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576A039F" w14:textId="3C55F884" w:rsidR="00040109" w:rsidRPr="00E46F07" w:rsidRDefault="00040109" w:rsidP="0004010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</w:t>
            </w:r>
            <w:proofErr w:type="spellEnd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-кар’єра-МЕВ</w:t>
            </w:r>
          </w:p>
        </w:tc>
        <w:tc>
          <w:tcPr>
            <w:tcW w:w="4333" w:type="dxa"/>
            <w:gridSpan w:val="3"/>
          </w:tcPr>
          <w:p w14:paraId="012829C3" w14:textId="46CB8D5E" w:rsidR="00040109" w:rsidRPr="00E46F07" w:rsidRDefault="00EE0517" w:rsidP="00EE051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F60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знята з розгляду через порушення вимог </w:t>
            </w:r>
            <w:r w:rsidRPr="00CF6032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Положення про Всеукраїнський конкурс студентських наукових робіт з галузей знань і спеціальностей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Pr="00172F56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(розділ ІІІ, п.6 - </w:t>
            </w:r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шифр - не </w:t>
            </w:r>
            <w:proofErr w:type="spellStart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двох</w:t>
            </w:r>
            <w:proofErr w:type="spellEnd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слів</w:t>
            </w:r>
            <w:proofErr w:type="spellEnd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040109" w:rsidRPr="007B5D79" w14:paraId="3555C204" w14:textId="77777777" w:rsidTr="00006217">
        <w:tc>
          <w:tcPr>
            <w:tcW w:w="1280" w:type="dxa"/>
          </w:tcPr>
          <w:p w14:paraId="6A7AC981" w14:textId="77777777" w:rsidR="00040109" w:rsidRPr="00E46F07" w:rsidRDefault="00040109" w:rsidP="0004010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03915C64" w14:textId="2BD165FB" w:rsidR="00040109" w:rsidRPr="00E46F07" w:rsidRDefault="00040109" w:rsidP="0004010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Gender </w:t>
            </w:r>
            <w:proofErr w:type="spellStart"/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eguality</w:t>
            </w:r>
            <w:proofErr w:type="spellEnd"/>
          </w:p>
        </w:tc>
        <w:tc>
          <w:tcPr>
            <w:tcW w:w="4333" w:type="dxa"/>
            <w:gridSpan w:val="3"/>
          </w:tcPr>
          <w:p w14:paraId="08A22112" w14:textId="2C39BCE7" w:rsidR="00040109" w:rsidRDefault="00EE0517" w:rsidP="00EE0517">
            <w:pPr>
              <w:pStyle w:val="a3"/>
              <w:spacing w:line="240" w:lineRule="auto"/>
              <w:ind w:left="0" w:firstLine="31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472D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знята з розгляду через порушення вимог, зазначених у Інформаційному </w:t>
            </w:r>
            <w:proofErr w:type="spellStart"/>
            <w:r w:rsidRPr="00472D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повідомленні: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надіслана до оргкомітету 16.02.21 (за поштовим штампом)</w:t>
            </w:r>
          </w:p>
          <w:p w14:paraId="3E10AA5B" w14:textId="4691B014" w:rsidR="00EE0517" w:rsidRDefault="00EE0517" w:rsidP="00EE0517">
            <w:pPr>
              <w:pStyle w:val="a3"/>
              <w:spacing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</w:t>
            </w:r>
            <w:r w:rsidRPr="00CF60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знята з розгляду через порушення вимог </w:t>
            </w:r>
            <w:r w:rsidRPr="00CF6032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Положення про Всеукраїнський конкурс студентських наукових робіт з галузей знань і спеціальностей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Pr="00172F56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(розділ ІІІ,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4</w:t>
            </w:r>
            <w:r w:rsidRPr="00172F56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–</w:t>
            </w:r>
            <w:r w:rsidRPr="00172F56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відсутній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. варіант роботи</w:t>
            </w:r>
            <w:r w:rsidRPr="00EE0517">
              <w:rPr>
                <w:rFonts w:ascii="Times New Roman" w:hAnsi="Times New Roman"/>
                <w:sz w:val="24"/>
                <w:szCs w:val="24"/>
                <w:lang w:val="uk-UA" w:eastAsia="ru-RU"/>
              </w:rPr>
              <w:t>).</w:t>
            </w:r>
          </w:p>
          <w:p w14:paraId="64A1FC37" w14:textId="49780F1B" w:rsidR="00EE0517" w:rsidRPr="00E46F07" w:rsidRDefault="00EE0517" w:rsidP="00EE0517">
            <w:pPr>
              <w:pStyle w:val="a3"/>
              <w:spacing w:line="240" w:lineRule="auto"/>
              <w:ind w:left="0" w:firstLine="31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  <w:r w:rsidRPr="00CF60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знята з розгляду через порушення вимог </w:t>
            </w:r>
            <w:r w:rsidRPr="00CF6032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Положення про Всеукраїнський конкурс студентських наукових робіт з галузей знань і спеціальностей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Pr="00172F56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(розділ ІІІ, п.6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шифр на конкурсній роботі різниться від шифру в відомостях про автора</w:t>
            </w:r>
            <w:r w:rsidRPr="00EE0517">
              <w:rPr>
                <w:rFonts w:ascii="Times New Roman" w:hAnsi="Times New Roman"/>
                <w:sz w:val="24"/>
                <w:szCs w:val="24"/>
                <w:lang w:val="uk-UA" w:eastAsia="ru-RU"/>
              </w:rPr>
              <w:t>).</w:t>
            </w:r>
          </w:p>
        </w:tc>
      </w:tr>
    </w:tbl>
    <w:p w14:paraId="45301851" w14:textId="77777777" w:rsidR="002A2E44" w:rsidRPr="00E46F07" w:rsidRDefault="002A2E44" w:rsidP="00E46F07">
      <w:pPr>
        <w:pStyle w:val="a3"/>
        <w:spacing w:line="36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sectPr w:rsidR="002A2E44" w:rsidRPr="00E46F07" w:rsidSect="00B2465D">
      <w:pgSz w:w="11906" w:h="16838"/>
      <w:pgMar w:top="709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2D6143"/>
    <w:multiLevelType w:val="hybridMultilevel"/>
    <w:tmpl w:val="22F2235E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D66BE"/>
    <w:multiLevelType w:val="hybridMultilevel"/>
    <w:tmpl w:val="A7501FCA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00"/>
    <w:rsid w:val="00040109"/>
    <w:rsid w:val="00092328"/>
    <w:rsid w:val="001F68BF"/>
    <w:rsid w:val="00283B30"/>
    <w:rsid w:val="002A2E44"/>
    <w:rsid w:val="002F2201"/>
    <w:rsid w:val="00381FAE"/>
    <w:rsid w:val="0045692B"/>
    <w:rsid w:val="004C1B41"/>
    <w:rsid w:val="0056410E"/>
    <w:rsid w:val="00571932"/>
    <w:rsid w:val="005815A7"/>
    <w:rsid w:val="00646B1C"/>
    <w:rsid w:val="00674E96"/>
    <w:rsid w:val="006821C3"/>
    <w:rsid w:val="00694AFF"/>
    <w:rsid w:val="006D4D64"/>
    <w:rsid w:val="006E3F00"/>
    <w:rsid w:val="007859ED"/>
    <w:rsid w:val="007B5D79"/>
    <w:rsid w:val="007E4724"/>
    <w:rsid w:val="007F24BB"/>
    <w:rsid w:val="00891F1A"/>
    <w:rsid w:val="008B177C"/>
    <w:rsid w:val="008C6F31"/>
    <w:rsid w:val="008D2005"/>
    <w:rsid w:val="0098516B"/>
    <w:rsid w:val="00997828"/>
    <w:rsid w:val="009E51B9"/>
    <w:rsid w:val="00A44E2B"/>
    <w:rsid w:val="00AF02F0"/>
    <w:rsid w:val="00B2465D"/>
    <w:rsid w:val="00BA03F4"/>
    <w:rsid w:val="00BD2DDF"/>
    <w:rsid w:val="00C01988"/>
    <w:rsid w:val="00C11B69"/>
    <w:rsid w:val="00C263B9"/>
    <w:rsid w:val="00C5031C"/>
    <w:rsid w:val="00D65902"/>
    <w:rsid w:val="00DB77E3"/>
    <w:rsid w:val="00E33CB2"/>
    <w:rsid w:val="00E46F07"/>
    <w:rsid w:val="00E51708"/>
    <w:rsid w:val="00ED4756"/>
    <w:rsid w:val="00EE0517"/>
    <w:rsid w:val="00FB3B93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069D0"/>
  <w15:chartTrackingRefBased/>
  <w15:docId w15:val="{0CE50559-912D-4312-8DC5-5432DC6E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3F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B30"/>
    <w:pPr>
      <w:ind w:left="720"/>
      <w:contextualSpacing/>
    </w:pPr>
  </w:style>
  <w:style w:type="table" w:styleId="a4">
    <w:name w:val="Table Grid"/>
    <w:basedOn w:val="a1"/>
    <w:uiPriority w:val="39"/>
    <w:rsid w:val="002A2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6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Паламарчук Вікторія Юріївна</dc:creator>
  <cp:keywords/>
  <dc:description/>
  <cp:lastModifiedBy>Паламарчук Вікторія Юріївна</cp:lastModifiedBy>
  <cp:revision>46</cp:revision>
  <dcterms:created xsi:type="dcterms:W3CDTF">2021-02-18T07:30:00Z</dcterms:created>
  <dcterms:modified xsi:type="dcterms:W3CDTF">2021-03-31T10:26:00Z</dcterms:modified>
</cp:coreProperties>
</file>